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3F69" w14:textId="00882EB9" w:rsidR="00495AB9" w:rsidRDefault="00D55D87" w:rsidP="00933585">
      <w:pPr>
        <w:pStyle w:val="NormalnyWeb"/>
      </w:pPr>
      <w:r>
        <w:rPr>
          <w:noProof/>
        </w:rPr>
        <w:drawing>
          <wp:inline distT="0" distB="0" distL="0" distR="0" wp14:anchorId="01E55433" wp14:editId="61E3F057">
            <wp:extent cx="5937885" cy="5670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67C87" w14:textId="0DE58867" w:rsidR="00A529EC" w:rsidRDefault="007210E7" w:rsidP="00A529EC">
      <w:pPr>
        <w:pStyle w:val="Tytu"/>
        <w:rPr>
          <w:rFonts w:ascii="Calibri" w:hAnsi="Calibri" w:cs="Calibri"/>
          <w:sz w:val="22"/>
          <w:szCs w:val="22"/>
        </w:rPr>
      </w:pPr>
      <w:r w:rsidRPr="007210E7">
        <w:rPr>
          <w:rFonts w:ascii="Calibri" w:hAnsi="Calibri" w:cs="Calibri"/>
          <w:sz w:val="28"/>
          <w:szCs w:val="28"/>
        </w:rPr>
        <w:t>FORMULARZ REKRUTACYJNY UCZESTNIKA PROJEKTU</w:t>
      </w:r>
      <w:r w:rsidR="00A529EC">
        <w:rPr>
          <w:rFonts w:ascii="Calibri" w:hAnsi="Calibri" w:cs="Calibri"/>
          <w:sz w:val="28"/>
          <w:szCs w:val="28"/>
        </w:rPr>
        <w:br/>
      </w:r>
      <w:r w:rsidR="00A529EC" w:rsidRPr="00A529EC">
        <w:rPr>
          <w:rFonts w:ascii="Calibri" w:hAnsi="Calibri" w:cs="Calibri"/>
          <w:sz w:val="22"/>
          <w:szCs w:val="22"/>
        </w:rPr>
        <w:t>(</w:t>
      </w:r>
      <w:r w:rsidR="007010AB">
        <w:rPr>
          <w:rFonts w:ascii="Calibri" w:hAnsi="Calibri" w:cs="Calibri"/>
          <w:sz w:val="22"/>
          <w:szCs w:val="22"/>
        </w:rPr>
        <w:t>NAUCZYCIEL</w:t>
      </w:r>
      <w:r w:rsidR="00A529EC" w:rsidRPr="00A529EC">
        <w:rPr>
          <w:rFonts w:ascii="Calibri" w:hAnsi="Calibri" w:cs="Calibri"/>
          <w:sz w:val="22"/>
          <w:szCs w:val="22"/>
        </w:rPr>
        <w:t>)</w:t>
      </w:r>
    </w:p>
    <w:p w14:paraId="6074815C" w14:textId="77777777" w:rsidR="00A529EC" w:rsidRPr="00A529EC" w:rsidRDefault="00A529EC" w:rsidP="00A529EC">
      <w:pPr>
        <w:pStyle w:val="Tytu"/>
        <w:rPr>
          <w:rFonts w:ascii="Calibri" w:hAnsi="Calibri" w:cs="Calibri"/>
          <w:sz w:val="22"/>
          <w:szCs w:val="22"/>
        </w:rPr>
      </w:pPr>
    </w:p>
    <w:p w14:paraId="351FF561" w14:textId="706CFF7D" w:rsidR="002B0B1D" w:rsidRDefault="002B0B1D" w:rsidP="002B0B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Beneficjent: </w:t>
      </w:r>
      <w:r w:rsidRPr="002B0B1D">
        <w:rPr>
          <w:rFonts w:ascii="Calibri" w:hAnsi="Calibri" w:cs="Calibri"/>
          <w:b/>
          <w:bCs/>
          <w:sz w:val="22"/>
          <w:szCs w:val="22"/>
        </w:rPr>
        <w:t xml:space="preserve">Gmina </w:t>
      </w:r>
      <w:r w:rsidR="007210E7">
        <w:rPr>
          <w:rFonts w:ascii="Calibri" w:hAnsi="Calibri" w:cs="Calibri"/>
          <w:b/>
          <w:bCs/>
          <w:sz w:val="22"/>
          <w:szCs w:val="22"/>
        </w:rPr>
        <w:t>Górno</w:t>
      </w:r>
    </w:p>
    <w:p w14:paraId="42860488" w14:textId="7E1CB6B2" w:rsidR="000B0420" w:rsidRDefault="00F3633C" w:rsidP="002B0B1D">
      <w:pPr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projekt </w:t>
      </w:r>
      <w:r w:rsidRPr="00B21B35">
        <w:rPr>
          <w:rFonts w:ascii="Calibri" w:hAnsi="Calibri" w:cs="Calibri"/>
          <w:sz w:val="22"/>
          <w:szCs w:val="22"/>
        </w:rPr>
        <w:t xml:space="preserve">pt. </w:t>
      </w:r>
      <w:r>
        <w:rPr>
          <w:rFonts w:ascii="Calibri" w:hAnsi="Calibri" w:cs="Calibri"/>
          <w:b/>
          <w:sz w:val="22"/>
          <w:szCs w:val="22"/>
        </w:rPr>
        <w:t>„</w:t>
      </w:r>
      <w:r w:rsidR="007210E7" w:rsidRPr="007210E7">
        <w:rPr>
          <w:rFonts w:ascii="Calibri" w:hAnsi="Calibri" w:cs="Calibri"/>
          <w:b/>
          <w:bCs/>
          <w:sz w:val="22"/>
          <w:szCs w:val="22"/>
        </w:rPr>
        <w:t>Rozwój wiedzy i umiejętności uczniów w Szkołach Podstawowych w Gminie Górno</w:t>
      </w:r>
      <w:r w:rsidR="000B0420" w:rsidRPr="00274F43">
        <w:rPr>
          <w:rFonts w:ascii="Calibri" w:hAnsi="Calibri" w:cs="Calibri"/>
          <w:b/>
          <w:sz w:val="22"/>
          <w:szCs w:val="22"/>
        </w:rPr>
        <w:t xml:space="preserve">” </w:t>
      </w:r>
    </w:p>
    <w:p w14:paraId="2A68A1AF" w14:textId="06BCC399" w:rsidR="000B0420" w:rsidRDefault="000B0420" w:rsidP="002B0B1D">
      <w:pPr>
        <w:rPr>
          <w:rFonts w:ascii="Calibri" w:hAnsi="Calibri" w:cs="Calibri"/>
          <w:b/>
          <w:bCs/>
          <w:sz w:val="22"/>
          <w:szCs w:val="22"/>
        </w:rPr>
      </w:pPr>
      <w:r w:rsidRPr="002B0B1D">
        <w:rPr>
          <w:rFonts w:ascii="Calibri" w:hAnsi="Calibri" w:cs="Calibri"/>
          <w:bCs/>
          <w:sz w:val="22"/>
          <w:szCs w:val="22"/>
        </w:rPr>
        <w:t>nr projektu:</w:t>
      </w:r>
      <w:r w:rsidRPr="00274F43">
        <w:rPr>
          <w:rFonts w:ascii="Calibri" w:hAnsi="Calibri" w:cs="Calibri"/>
          <w:b/>
          <w:sz w:val="22"/>
          <w:szCs w:val="22"/>
        </w:rPr>
        <w:t xml:space="preserve"> </w:t>
      </w:r>
      <w:r w:rsidR="007210E7" w:rsidRPr="007210E7">
        <w:rPr>
          <w:rFonts w:ascii="Calibri" w:hAnsi="Calibri" w:cs="Calibri"/>
          <w:b/>
          <w:bCs/>
          <w:sz w:val="22"/>
          <w:szCs w:val="22"/>
        </w:rPr>
        <w:t>FESW.08.02-IZ.00-0037/24</w:t>
      </w:r>
    </w:p>
    <w:p w14:paraId="378B2F20" w14:textId="77777777" w:rsidR="002B0B1D" w:rsidRDefault="002B0B1D" w:rsidP="002B0B1D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3127"/>
        <w:gridCol w:w="1653"/>
        <w:gridCol w:w="514"/>
        <w:gridCol w:w="2457"/>
        <w:gridCol w:w="1119"/>
        <w:gridCol w:w="474"/>
      </w:tblGrid>
      <w:tr w:rsidR="002B0B1D" w:rsidRPr="00D25B28" w14:paraId="2257F727" w14:textId="77777777" w:rsidTr="00D55D87">
        <w:trPr>
          <w:tblHeader/>
        </w:trPr>
        <w:tc>
          <w:tcPr>
            <w:tcW w:w="3127" w:type="dxa"/>
            <w:shd w:val="clear" w:color="auto" w:fill="D9D9D9" w:themeFill="background1" w:themeFillShade="D9"/>
            <w:vAlign w:val="center"/>
          </w:tcPr>
          <w:p w14:paraId="4B5C30D8" w14:textId="3F78C2AE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b/>
                <w:sz w:val="22"/>
                <w:szCs w:val="22"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998959D" w14:textId="1135787E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sz w:val="22"/>
                <w:szCs w:val="22"/>
              </w:rPr>
              <w:t>INDYWIDUALNY</w:t>
            </w:r>
          </w:p>
        </w:tc>
        <w:tc>
          <w:tcPr>
            <w:tcW w:w="514" w:type="dxa"/>
            <w:vAlign w:val="center"/>
          </w:tcPr>
          <w:p w14:paraId="0DB070F2" w14:textId="77777777" w:rsidR="002B0B1D" w:rsidRPr="002B0B1D" w:rsidRDefault="002B0B1D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shd w:val="clear" w:color="auto" w:fill="D9D9D9" w:themeFill="background1" w:themeFillShade="D9"/>
            <w:vAlign w:val="center"/>
          </w:tcPr>
          <w:p w14:paraId="44E99D46" w14:textId="77777777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sz w:val="22"/>
                <w:szCs w:val="22"/>
              </w:rPr>
              <w:t>PRACOWNIK LUB PRZEDSTAWICIEL INSTYTUCJI/PODMIOTU</w:t>
            </w:r>
          </w:p>
        </w:tc>
        <w:tc>
          <w:tcPr>
            <w:tcW w:w="474" w:type="dxa"/>
            <w:vAlign w:val="center"/>
          </w:tcPr>
          <w:p w14:paraId="51436A75" w14:textId="77777777" w:rsidR="002B0B1D" w:rsidRPr="002B0B1D" w:rsidRDefault="002B0B1D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B1D" w:rsidRPr="00D25B28" w14:paraId="3CA41437" w14:textId="77777777" w:rsidTr="00D55D87">
        <w:tc>
          <w:tcPr>
            <w:tcW w:w="4780" w:type="dxa"/>
            <w:gridSpan w:val="2"/>
            <w:shd w:val="clear" w:color="auto" w:fill="D9D9D9" w:themeFill="background1" w:themeFillShade="D9"/>
          </w:tcPr>
          <w:p w14:paraId="23B1552F" w14:textId="2ACABBB7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  <w:r w:rsidRPr="002B0B1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C6ECE">
              <w:rPr>
                <w:rFonts w:asciiTheme="minorHAnsi" w:hAnsiTheme="minorHAnsi" w:cstheme="minorHAnsi"/>
                <w:sz w:val="20"/>
                <w:szCs w:val="20"/>
              </w:rPr>
              <w:t>(jeśli zaznaczono pole pracownik lub przedstawiciel instytucji/podmiotu)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14:paraId="651DA086" w14:textId="77777777" w:rsidR="002B0B1D" w:rsidRPr="002B0B1D" w:rsidRDefault="002B0B1D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B1D" w14:paraId="5F003BAE" w14:textId="77777777" w:rsidTr="00D55D87">
        <w:tc>
          <w:tcPr>
            <w:tcW w:w="7751" w:type="dxa"/>
            <w:gridSpan w:val="4"/>
            <w:shd w:val="clear" w:color="auto" w:fill="D9D9D9" w:themeFill="background1" w:themeFillShade="D9"/>
          </w:tcPr>
          <w:p w14:paraId="7DA84C28" w14:textId="3C632795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B1D">
              <w:rPr>
                <w:rFonts w:asciiTheme="minorHAnsi" w:hAnsiTheme="minorHAnsi" w:cstheme="minorHAnsi"/>
                <w:b/>
                <w:sz w:val="22"/>
                <w:szCs w:val="22"/>
              </w:rPr>
              <w:t>DATA ROZPOCZĘCIA UDZIAŁU W PROJEKCIE</w:t>
            </w:r>
            <w:r w:rsidRPr="002B0B1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C6ECE">
              <w:rPr>
                <w:rFonts w:asciiTheme="minorHAnsi" w:hAnsiTheme="minorHAnsi" w:cstheme="minorHAnsi"/>
                <w:sz w:val="20"/>
                <w:szCs w:val="20"/>
              </w:rPr>
              <w:t>(za datę rozpoczęcia udziału w projekcie uznaję się datę przystąpienia do pierwszej formy wsparcia)</w:t>
            </w:r>
          </w:p>
        </w:tc>
        <w:tc>
          <w:tcPr>
            <w:tcW w:w="1593" w:type="dxa"/>
            <w:gridSpan w:val="2"/>
          </w:tcPr>
          <w:p w14:paraId="3C7E93FE" w14:textId="77777777" w:rsidR="002B0B1D" w:rsidRPr="002B0B1D" w:rsidRDefault="002B0B1D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08FB12" w14:textId="0B0F8CF8" w:rsidR="00E77B11" w:rsidRPr="008F1DBC" w:rsidRDefault="00E77B11" w:rsidP="000B0420">
      <w:pPr>
        <w:ind w:right="612"/>
        <w:jc w:val="center"/>
        <w:rPr>
          <w:rStyle w:val="FontStyle38"/>
          <w:rFonts w:cs="Calibr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CA47E0" w:rsidRPr="00BA7B0D" w14:paraId="085C818A" w14:textId="77777777" w:rsidTr="00D55D87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7A2C1632" w14:textId="45F27AF0" w:rsidR="00CA47E0" w:rsidRPr="00CA47E0" w:rsidRDefault="00CA47E0" w:rsidP="00CA47E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DANE UCZESTNIKA</w:t>
            </w:r>
          </w:p>
        </w:tc>
      </w:tr>
      <w:tr w:rsidR="00CA47E0" w14:paraId="0E30B76E" w14:textId="77777777" w:rsidTr="00FC6ECE">
        <w:trPr>
          <w:trHeight w:val="422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5FE24AE5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07602323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14:paraId="53555828" w14:textId="77777777" w:rsidTr="00FC6ECE">
        <w:trPr>
          <w:trHeight w:val="41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DF9B5E6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6FC42892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5C5F41" w14:paraId="13A8DB7E" w14:textId="77777777" w:rsidTr="00D55D87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C23DEC3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5725855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5579B578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3933AC6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0E692C1B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73CDCEFD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398AAF2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dxa"/>
            <w:vAlign w:val="center"/>
          </w:tcPr>
          <w:p w14:paraId="186F478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7" w:type="dxa"/>
            <w:vAlign w:val="center"/>
          </w:tcPr>
          <w:p w14:paraId="0017313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4C8403C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6" w:type="dxa"/>
            <w:vAlign w:val="center"/>
          </w:tcPr>
          <w:p w14:paraId="6155002F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" w:type="dxa"/>
            <w:vAlign w:val="center"/>
          </w:tcPr>
          <w:p w14:paraId="14F4F006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A47E0" w14:paraId="69C53834" w14:textId="77777777" w:rsidTr="00D55D87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FF924EC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240A5BC3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MĘŻCZYZNA</w:t>
            </w:r>
          </w:p>
        </w:tc>
        <w:tc>
          <w:tcPr>
            <w:tcW w:w="697" w:type="dxa"/>
            <w:vAlign w:val="center"/>
          </w:tcPr>
          <w:p w14:paraId="3C6EFC24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08CBC2AE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KOBIETA</w:t>
            </w:r>
          </w:p>
        </w:tc>
        <w:tc>
          <w:tcPr>
            <w:tcW w:w="585" w:type="dxa"/>
            <w:vAlign w:val="center"/>
          </w:tcPr>
          <w:p w14:paraId="0BF83946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4CB9DE6A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WIEK</w:t>
            </w: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47E0">
              <w:rPr>
                <w:rFonts w:asciiTheme="minorHAnsi" w:hAnsiTheme="minorHAnsi" w:cstheme="minorHAnsi"/>
              </w:rPr>
              <w:br/>
            </w:r>
            <w:r w:rsidRPr="00CA47E0">
              <w:rPr>
                <w:rFonts w:asciiTheme="minorHAnsi" w:hAnsiTheme="minorHAnsi" w:cstheme="minorHAnsi"/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119653E4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  <w:p w14:paraId="4F1CFAF7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  <w:p w14:paraId="25D4A4DB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</w:tr>
      <w:tr w:rsidR="007210E7" w14:paraId="7A1356F5" w14:textId="77777777" w:rsidTr="00D55D87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7BB295C" w14:textId="0B5D5799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OBYWATELSTWO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22E6199" w14:textId="11DE5E81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POLSKIE</w:t>
            </w:r>
          </w:p>
        </w:tc>
        <w:tc>
          <w:tcPr>
            <w:tcW w:w="697" w:type="dxa"/>
            <w:vAlign w:val="center"/>
          </w:tcPr>
          <w:p w14:paraId="386306BF" w14:textId="77777777" w:rsidR="007210E7" w:rsidRPr="00CA47E0" w:rsidRDefault="007210E7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4A0690E6" w14:textId="3E18A65A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 KRAJU UE</w:t>
            </w:r>
          </w:p>
        </w:tc>
        <w:tc>
          <w:tcPr>
            <w:tcW w:w="585" w:type="dxa"/>
            <w:vAlign w:val="center"/>
          </w:tcPr>
          <w:p w14:paraId="78F19447" w14:textId="77777777" w:rsidR="007210E7" w:rsidRPr="00CA47E0" w:rsidRDefault="007210E7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36EA5084" w14:textId="77777777" w:rsidR="007210E7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 SPOZA </w:t>
            </w:r>
          </w:p>
          <w:p w14:paraId="66D267FE" w14:textId="3B1BDC97" w:rsidR="007210E7" w:rsidRPr="00CA47E0" w:rsidRDefault="007210E7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KRAJU UE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30EC7362" w14:textId="77777777" w:rsidR="007210E7" w:rsidRPr="00CA47E0" w:rsidRDefault="007210E7" w:rsidP="00D55D87">
            <w:pPr>
              <w:rPr>
                <w:rFonts w:asciiTheme="minorHAnsi" w:hAnsiTheme="minorHAnsi" w:cstheme="minorHAnsi"/>
              </w:rPr>
            </w:pPr>
          </w:p>
        </w:tc>
      </w:tr>
      <w:tr w:rsidR="00CA47E0" w14:paraId="0A4E578D" w14:textId="77777777" w:rsidTr="00D55D87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4E0A0A24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89674856"/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7233EC74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  <w:r w:rsidRPr="00CA47E0">
              <w:rPr>
                <w:rFonts w:asciiTheme="minorHAnsi" w:hAnsiTheme="minorHAnsi" w:cstheme="minorHAnsi"/>
                <w:b/>
                <w:color w:val="212121"/>
                <w:spacing w:val="2"/>
                <w:sz w:val="22"/>
                <w:szCs w:val="22"/>
              </w:rPr>
              <w:t>ŚREDNIE I STOPNIA LUB NIŻSZE (ISCED 0–2)</w:t>
            </w:r>
            <w:r w:rsidRPr="00CA47E0">
              <w:rPr>
                <w:rFonts w:asciiTheme="minorHAnsi" w:hAnsiTheme="minorHAnsi" w:cstheme="minorHAnsi"/>
                <w:color w:val="212121"/>
                <w:spacing w:val="2"/>
              </w:rPr>
              <w:br/>
            </w:r>
            <w:r w:rsidRPr="00CA47E0">
              <w:rPr>
                <w:rFonts w:asciiTheme="minorHAnsi" w:hAnsiTheme="minorHAnsi" w:cstheme="minorHAnsi"/>
                <w:color w:val="21212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4D03152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47E0" w14:paraId="68CE95BB" w14:textId="77777777" w:rsidTr="00D55D87">
        <w:tc>
          <w:tcPr>
            <w:tcW w:w="1809" w:type="dxa"/>
            <w:vMerge/>
            <w:vAlign w:val="center"/>
          </w:tcPr>
          <w:p w14:paraId="7A81776A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3CF0A61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PONADGIMNAZJALNE (ISCED 3) LUB POLICEALNE (ISCED 4)</w:t>
            </w:r>
          </w:p>
          <w:p w14:paraId="48CE023B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A47E0">
              <w:rPr>
                <w:rFonts w:asciiTheme="minorHAnsi" w:hAnsiTheme="minorHAnsi" w:cstheme="minorHAnsi"/>
                <w:sz w:val="16"/>
                <w:szCs w:val="16"/>
              </w:rPr>
              <w:t xml:space="preserve">(osoby, które </w:t>
            </w:r>
            <w:r w:rsidRPr="00CA47E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ukończyły</w:t>
            </w:r>
            <w:r w:rsidRPr="00CA47E0">
              <w:rPr>
                <w:rFonts w:asciiTheme="minorHAnsi" w:hAnsiTheme="minorHAnsi" w:cstheme="minorHAnsi"/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223866DB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47E0" w14:paraId="001418F9" w14:textId="77777777" w:rsidTr="00D55D87">
        <w:tc>
          <w:tcPr>
            <w:tcW w:w="1809" w:type="dxa"/>
            <w:vMerge/>
            <w:vAlign w:val="center"/>
          </w:tcPr>
          <w:p w14:paraId="58530D49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5318802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WYŻSZE (ISCED 5–8)</w:t>
            </w:r>
          </w:p>
          <w:p w14:paraId="583B6A13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  <w:r w:rsidRPr="00CA47E0">
              <w:rPr>
                <w:rFonts w:asciiTheme="minorHAnsi" w:hAnsiTheme="minorHAnsi" w:cstheme="minorHAnsi"/>
                <w:sz w:val="16"/>
              </w:rPr>
              <w:t xml:space="preserve">(osoby, które </w:t>
            </w:r>
            <w:r w:rsidRPr="00CA47E0">
              <w:rPr>
                <w:rFonts w:asciiTheme="minorHAnsi" w:hAnsiTheme="minorHAnsi" w:cstheme="minorHAnsi"/>
                <w:sz w:val="16"/>
                <w:u w:val="single"/>
              </w:rPr>
              <w:t>ukończyły</w:t>
            </w:r>
            <w:r w:rsidRPr="00CA47E0">
              <w:rPr>
                <w:rFonts w:asciiTheme="minorHAnsi" w:hAnsiTheme="minorHAnsi" w:cstheme="minorHAnsi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7A61415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  <w:tr w:rsidR="00CA47E0" w14:paraId="22C3073A" w14:textId="77777777" w:rsidTr="00D55D87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1E0EB9D6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35FC151F" w14:textId="77777777" w:rsidR="00CA47E0" w:rsidRPr="00CA47E0" w:rsidRDefault="00CA47E0" w:rsidP="00D55D87">
            <w:pPr>
              <w:rPr>
                <w:rFonts w:asciiTheme="minorHAnsi" w:hAnsiTheme="minorHAnsi" w:cstheme="minorHAnsi"/>
              </w:rPr>
            </w:pPr>
          </w:p>
        </w:tc>
      </w:tr>
      <w:tr w:rsidR="00CA47E0" w14:paraId="21D09F97" w14:textId="77777777" w:rsidTr="00D55D87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2EF9020E" w14:textId="77777777" w:rsidR="00CA47E0" w:rsidRPr="00CA47E0" w:rsidRDefault="00CA47E0" w:rsidP="00D55D87">
            <w:pPr>
              <w:rPr>
                <w:rFonts w:asciiTheme="minorHAnsi" w:hAnsiTheme="minorHAnsi" w:cstheme="minorHAnsi"/>
                <w:b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DANE OSOBY PODPISUJĄCEJ DOKUMENTY</w:t>
            </w:r>
            <w:r w:rsidRPr="00CA47E0">
              <w:rPr>
                <w:rFonts w:asciiTheme="minorHAnsi" w:hAnsiTheme="minorHAnsi" w:cstheme="minorHAnsi"/>
              </w:rPr>
              <w:t xml:space="preserve"> </w:t>
            </w:r>
            <w:r w:rsidRPr="00CA47E0">
              <w:rPr>
                <w:rFonts w:asciiTheme="minorHAnsi" w:hAnsiTheme="minorHAnsi" w:cstheme="minorHAnsi"/>
              </w:rPr>
              <w:br/>
            </w:r>
            <w:r w:rsidRPr="00CA47E0">
              <w:rPr>
                <w:rFonts w:asciiTheme="minorHAnsi" w:hAnsiTheme="minorHAnsi"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CA47E0" w14:paraId="5EA10023" w14:textId="77777777" w:rsidTr="00D55D87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5B8728CA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6B34AB6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47E0" w14:paraId="00F4B3AF" w14:textId="77777777" w:rsidTr="00D55D87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618F17A7" w14:textId="77777777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98B52CF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73CB24" w14:textId="77777777" w:rsidR="00D70260" w:rsidRDefault="00D70260" w:rsidP="003B31D2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520"/>
      </w:tblGrid>
      <w:tr w:rsidR="00D70260" w14:paraId="5D327D0A" w14:textId="77777777" w:rsidTr="00D70260">
        <w:trPr>
          <w:tblHeader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78868F40" w14:textId="0C4C2D13" w:rsidR="00D70260" w:rsidRPr="00CA47E0" w:rsidRDefault="00D70260" w:rsidP="00CA47E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 UCZESTNIKA</w:t>
            </w:r>
          </w:p>
        </w:tc>
      </w:tr>
      <w:tr w:rsidR="00D70260" w14:paraId="63947BB8" w14:textId="77777777" w:rsidTr="00D70260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4F3CCF5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520" w:type="dxa"/>
          </w:tcPr>
          <w:p w14:paraId="480ADB86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2B9B1255" w14:textId="77777777" w:rsidTr="00D70260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25B2C17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6520" w:type="dxa"/>
          </w:tcPr>
          <w:p w14:paraId="0EB75DED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337656AE" w14:textId="77777777" w:rsidTr="00D7026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1B1A6C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6520" w:type="dxa"/>
          </w:tcPr>
          <w:p w14:paraId="65D18F61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479B0B9D" w14:textId="77777777" w:rsidTr="00D7026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E80DE7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6520" w:type="dxa"/>
          </w:tcPr>
          <w:p w14:paraId="2A6A35B4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595BB16F" w14:textId="77777777" w:rsidTr="00D70260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195BFB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6520" w:type="dxa"/>
          </w:tcPr>
          <w:p w14:paraId="41EA6CC6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66BCA03E" w14:textId="77777777" w:rsidTr="00D70260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B2D06F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NR BUDYNKU</w:t>
            </w:r>
          </w:p>
        </w:tc>
        <w:tc>
          <w:tcPr>
            <w:tcW w:w="6520" w:type="dxa"/>
          </w:tcPr>
          <w:p w14:paraId="3FF2F563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4AE662D0" w14:textId="77777777" w:rsidTr="00D70260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D5C5D16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6520" w:type="dxa"/>
          </w:tcPr>
          <w:p w14:paraId="0B6C0AC8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4603CA3A" w14:textId="77777777" w:rsidTr="00D70260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3699C55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6520" w:type="dxa"/>
          </w:tcPr>
          <w:p w14:paraId="059F2965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7DD57431" w14:textId="77777777" w:rsidTr="00D70260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71F84D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6520" w:type="dxa"/>
          </w:tcPr>
          <w:p w14:paraId="214F64A9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260" w14:paraId="2EE51E7E" w14:textId="77777777" w:rsidTr="00D70260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0D782FA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260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520" w:type="dxa"/>
          </w:tcPr>
          <w:p w14:paraId="66C85801" w14:textId="77777777" w:rsidR="00D70260" w:rsidRPr="00D70260" w:rsidRDefault="00D7026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C055A0" w14:textId="77777777" w:rsidR="00D70260" w:rsidRDefault="00D70260" w:rsidP="00D70260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460"/>
        <w:gridCol w:w="729"/>
      </w:tblGrid>
      <w:tr w:rsidR="00CA47E0" w:rsidRPr="004C2653" w14:paraId="691D0A70" w14:textId="77777777" w:rsidTr="00CA47E0">
        <w:trPr>
          <w:tblHeader/>
        </w:trPr>
        <w:tc>
          <w:tcPr>
            <w:tcW w:w="8926" w:type="dxa"/>
            <w:gridSpan w:val="10"/>
            <w:shd w:val="clear" w:color="auto" w:fill="D9D9D9" w:themeFill="background1" w:themeFillShade="D9"/>
            <w:vAlign w:val="center"/>
          </w:tcPr>
          <w:p w14:paraId="535B1AB9" w14:textId="2D3AFE7C" w:rsidR="00CA47E0" w:rsidRPr="00CA47E0" w:rsidRDefault="00CA47E0" w:rsidP="00CA47E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STATUS UCZESTNIKA W CHWILI PRZYSTĄPIENIA DO PROJEKTU</w:t>
            </w:r>
          </w:p>
        </w:tc>
      </w:tr>
      <w:tr w:rsidR="00CA47E0" w:rsidRPr="002A5189" w14:paraId="7C48EDDA" w14:textId="77777777" w:rsidTr="00FC6ECE">
        <w:trPr>
          <w:trHeight w:val="4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E19276C" w14:textId="00DEEB39" w:rsidR="00CA47E0" w:rsidRPr="00CA47E0" w:rsidRDefault="00CA47E0" w:rsidP="00D55D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OBCEGO POCHODZENIA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360A436F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42C9D41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53D9426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189" w:type="dxa"/>
            <w:gridSpan w:val="2"/>
            <w:vAlign w:val="center"/>
          </w:tcPr>
          <w:p w14:paraId="50D4518A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7DD4A109" w14:textId="77777777" w:rsidTr="00FC6ECE">
        <w:trPr>
          <w:trHeight w:val="41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4D9B26B" w14:textId="02F2A3A1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Z PAŃSTWA TRZECIEGO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E9E6DD6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EE8A91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5EAAFAF8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189" w:type="dxa"/>
            <w:gridSpan w:val="2"/>
            <w:vAlign w:val="center"/>
          </w:tcPr>
          <w:p w14:paraId="606AD75B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30ABDF2A" w14:textId="77777777" w:rsidTr="00FC6ECE">
        <w:trPr>
          <w:trHeight w:val="68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EF01BD4" w14:textId="011647E0" w:rsidR="00CA47E0" w:rsidRPr="00CA47E0" w:rsidRDefault="00CA47E0" w:rsidP="00D55D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NALEŻĄCA DO MNIEJSZOŚCI NARODOWEJ LUB ETNICZNEJ</w:t>
            </w: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C687EA4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1FCF1F57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7F20433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4A98103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shd w:val="clear" w:color="auto" w:fill="D9D9D9" w:themeFill="background1" w:themeFillShade="D9"/>
            <w:vAlign w:val="center"/>
          </w:tcPr>
          <w:p w14:paraId="632DAAC9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6B1DE59" w14:textId="2E9D4A0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7CB20162" w14:textId="77777777" w:rsidTr="00CA47E0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07961CA" w14:textId="4ED01C1A" w:rsidR="00CA47E0" w:rsidRPr="00CA47E0" w:rsidRDefault="00CA47E0" w:rsidP="00CA47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BEZDOMNA LUB DOTKNIĘTA </w:t>
            </w: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WYKLUCZENIEM Z DOSTĘPU DO MIESZKAŃ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3BA94DD6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91BE135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6D9B9F9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189" w:type="dxa"/>
            <w:gridSpan w:val="2"/>
            <w:vAlign w:val="center"/>
          </w:tcPr>
          <w:p w14:paraId="064769C9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7E0" w:rsidRPr="002A5189" w14:paraId="5EC235A8" w14:textId="77777777" w:rsidTr="00CA47E0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0E6396" w14:textId="2F4BDADC" w:rsidR="00CA47E0" w:rsidRPr="00CA47E0" w:rsidRDefault="00CA47E0" w:rsidP="00CA47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670F56D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528479B5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F3E06A5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4991C560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shd w:val="clear" w:color="auto" w:fill="D9D9D9" w:themeFill="background1" w:themeFillShade="D9"/>
            <w:vAlign w:val="center"/>
          </w:tcPr>
          <w:p w14:paraId="1BE638DE" w14:textId="77777777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47E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4DE11E" w14:textId="024E963C" w:rsidR="00CA47E0" w:rsidRPr="00CA47E0" w:rsidRDefault="00CA47E0" w:rsidP="00D55D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A1A042" w14:textId="77777777" w:rsidR="00D70260" w:rsidRDefault="00D70260" w:rsidP="00D70260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CA47E0" w:rsidRPr="00CA47E0" w14:paraId="05BBA5AB" w14:textId="77777777" w:rsidTr="00CA47E0">
        <w:trPr>
          <w:tblHeader/>
        </w:trPr>
        <w:tc>
          <w:tcPr>
            <w:tcW w:w="9062" w:type="dxa"/>
            <w:gridSpan w:val="5"/>
            <w:shd w:val="clear" w:color="auto" w:fill="D9D9D9"/>
            <w:vAlign w:val="center"/>
          </w:tcPr>
          <w:p w14:paraId="4093EB6E" w14:textId="5250B53F" w:rsidR="00CA47E0" w:rsidRPr="00CA47E0" w:rsidRDefault="00CA47E0" w:rsidP="00CA47E0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SZCZEGÓŁY WSPARCIA</w:t>
            </w:r>
          </w:p>
        </w:tc>
      </w:tr>
      <w:tr w:rsidR="00CA47E0" w:rsidRPr="00CA47E0" w14:paraId="1ED7A2A6" w14:textId="77777777" w:rsidTr="00CA47E0">
        <w:tc>
          <w:tcPr>
            <w:tcW w:w="9062" w:type="dxa"/>
            <w:gridSpan w:val="5"/>
            <w:shd w:val="clear" w:color="auto" w:fill="D9D9D9"/>
            <w:vAlign w:val="center"/>
          </w:tcPr>
          <w:p w14:paraId="0ACF4846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STATUS OSOBY NA RYNKU PRACY W CHWILI PRZYSTĄPIENIA DO PROJEKTU</w:t>
            </w:r>
          </w:p>
          <w:p w14:paraId="4D144CEB" w14:textId="315EB10B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18"/>
                <w:szCs w:val="22"/>
              </w:rPr>
              <w:t>(</w:t>
            </w:r>
            <w:r w:rsidRPr="00CA47E0">
              <w:rPr>
                <w:rFonts w:ascii="Calibri" w:hAnsi="Calibri"/>
                <w:b/>
                <w:sz w:val="22"/>
                <w:szCs w:val="22"/>
              </w:rPr>
              <w:t>należy wybrać właściwe</w:t>
            </w:r>
            <w:r w:rsidR="00FC6ECE">
              <w:rPr>
                <w:rFonts w:ascii="Calibri" w:hAnsi="Calibri"/>
                <w:b/>
                <w:sz w:val="22"/>
                <w:szCs w:val="22"/>
              </w:rPr>
              <w:t xml:space="preserve"> poprzez zaznaczenie znakiem „x”)</w:t>
            </w:r>
          </w:p>
        </w:tc>
      </w:tr>
      <w:tr w:rsidR="00CA47E0" w:rsidRPr="00CA47E0" w14:paraId="4042D2C1" w14:textId="77777777" w:rsidTr="00CA47E0">
        <w:tc>
          <w:tcPr>
            <w:tcW w:w="8217" w:type="dxa"/>
            <w:gridSpan w:val="4"/>
            <w:shd w:val="clear" w:color="auto" w:fill="D9D9D9"/>
            <w:vAlign w:val="center"/>
          </w:tcPr>
          <w:p w14:paraId="51877486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OSOBA BIERNA ZAWODOWO</w:t>
            </w:r>
          </w:p>
          <w:p w14:paraId="548E17B0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tj</w:t>
            </w:r>
            <w:r w:rsidRPr="00CA47E0">
              <w:rPr>
                <w:rFonts w:ascii="Calibri" w:hAnsi="Calibri"/>
                <w:sz w:val="22"/>
                <w:szCs w:val="22"/>
              </w:rPr>
              <w:t>.</w:t>
            </w:r>
            <w:r w:rsidRPr="00CA47E0">
              <w:rPr>
                <w:rFonts w:ascii="Calibri" w:hAnsi="Calibri" w:cs="Calibri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A2FA110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246FB1E5" w14:textId="77777777" w:rsidTr="00CA47E0">
        <w:tc>
          <w:tcPr>
            <w:tcW w:w="988" w:type="dxa"/>
            <w:gridSpan w:val="3"/>
            <w:shd w:val="clear" w:color="auto" w:fill="D9D9D9"/>
            <w:vAlign w:val="center"/>
          </w:tcPr>
          <w:p w14:paraId="5E9C1E30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263EFCBE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972CEAD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AC68115" w14:textId="77777777" w:rsidTr="00CA47E0">
        <w:tc>
          <w:tcPr>
            <w:tcW w:w="988" w:type="dxa"/>
            <w:gridSpan w:val="3"/>
            <w:shd w:val="clear" w:color="auto" w:fill="D9D9D9"/>
            <w:vAlign w:val="center"/>
          </w:tcPr>
          <w:p w14:paraId="6C085902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174B921F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/>
                <w:sz w:val="22"/>
                <w:szCs w:val="22"/>
              </w:rPr>
              <w:t>OSOBA UCZĄCA SIĘ/ODBYWAJĄCA KSZTAŁCENIE</w:t>
            </w:r>
          </w:p>
          <w:p w14:paraId="4931746C" w14:textId="77777777" w:rsidR="00CA47E0" w:rsidRPr="00CA47E0" w:rsidRDefault="00CA47E0" w:rsidP="00CA47E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094C1FD1" w14:textId="77777777" w:rsidR="00CA47E0" w:rsidRPr="00CA47E0" w:rsidRDefault="00CA47E0" w:rsidP="00CA47E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486D3A77" w14:textId="77777777" w:rsidR="00CA47E0" w:rsidRPr="00CA47E0" w:rsidRDefault="00CA47E0" w:rsidP="00CA47E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168C126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DC22D93" w14:textId="77777777" w:rsidTr="00CA47E0">
        <w:tc>
          <w:tcPr>
            <w:tcW w:w="988" w:type="dxa"/>
            <w:gridSpan w:val="3"/>
            <w:shd w:val="clear" w:color="auto" w:fill="D9D9D9"/>
            <w:vAlign w:val="center"/>
          </w:tcPr>
          <w:p w14:paraId="3C52D7E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5131612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6903C2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3556724" w14:textId="77777777" w:rsidTr="00CA47E0">
        <w:tc>
          <w:tcPr>
            <w:tcW w:w="8217" w:type="dxa"/>
            <w:gridSpan w:val="4"/>
            <w:shd w:val="clear" w:color="auto" w:fill="D9D9D9"/>
            <w:vAlign w:val="center"/>
          </w:tcPr>
          <w:p w14:paraId="2D5B433C" w14:textId="77777777" w:rsidR="00CA47E0" w:rsidRPr="00CA47E0" w:rsidRDefault="00CA47E0" w:rsidP="00CA47E0">
            <w:pPr>
              <w:rPr>
                <w:rFonts w:ascii="Calibri" w:hAnsi="Calibri" w:cs="Calibri"/>
                <w:b/>
                <w:color w:val="212121"/>
                <w:spacing w:val="2"/>
                <w:sz w:val="22"/>
                <w:szCs w:val="22"/>
              </w:rPr>
            </w:pPr>
            <w:r w:rsidRPr="00CA47E0">
              <w:rPr>
                <w:rFonts w:ascii="Calibri" w:hAnsi="Calibri" w:cs="Calibri"/>
                <w:b/>
                <w:color w:val="212121"/>
                <w:spacing w:val="2"/>
                <w:sz w:val="22"/>
                <w:szCs w:val="22"/>
              </w:rPr>
              <w:t>OSOBA BEZROBOTNA</w:t>
            </w:r>
          </w:p>
          <w:p w14:paraId="212F1EAE" w14:textId="77777777" w:rsidR="00CA47E0" w:rsidRPr="00CA47E0" w:rsidRDefault="00CA47E0" w:rsidP="00CA47E0">
            <w:pPr>
              <w:rPr>
                <w:rFonts w:ascii="Calibri" w:hAnsi="Calibri" w:cs="Calibri"/>
                <w:sz w:val="16"/>
                <w:szCs w:val="16"/>
              </w:rPr>
            </w:pPr>
            <w:r w:rsidRPr="00CA47E0">
              <w:rPr>
                <w:rFonts w:ascii="Calibri" w:hAnsi="Calibri" w:cs="Calibri"/>
                <w:color w:val="21212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7B8B06F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DF4BD5C" w14:textId="77777777" w:rsidTr="00CA47E0">
        <w:tc>
          <w:tcPr>
            <w:tcW w:w="939" w:type="dxa"/>
            <w:gridSpan w:val="2"/>
            <w:shd w:val="clear" w:color="auto" w:fill="D9D9D9"/>
            <w:vAlign w:val="center"/>
          </w:tcPr>
          <w:p w14:paraId="2E62C199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14:paraId="1DA9C541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 xml:space="preserve">OSOBA DŁUGOTRWALE BEZROBOTNA </w:t>
            </w:r>
          </w:p>
          <w:p w14:paraId="15010AB5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048F27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3EE43E41" w14:textId="77777777" w:rsidTr="00CA47E0">
        <w:tc>
          <w:tcPr>
            <w:tcW w:w="939" w:type="dxa"/>
            <w:gridSpan w:val="2"/>
            <w:shd w:val="clear" w:color="auto" w:fill="D9D9D9"/>
            <w:vAlign w:val="center"/>
          </w:tcPr>
          <w:p w14:paraId="5111455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14:paraId="1E9F03E9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565D68A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6BD3DC93" w14:textId="77777777" w:rsidTr="00CA47E0">
        <w:tc>
          <w:tcPr>
            <w:tcW w:w="8217" w:type="dxa"/>
            <w:gridSpan w:val="4"/>
            <w:shd w:val="clear" w:color="auto" w:fill="D9D9D9"/>
            <w:vAlign w:val="center"/>
          </w:tcPr>
          <w:p w14:paraId="55352073" w14:textId="77777777" w:rsidR="00CA47E0" w:rsidRPr="00CA47E0" w:rsidRDefault="00CA47E0" w:rsidP="00CA47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A47E0">
              <w:rPr>
                <w:rFonts w:ascii="Calibri" w:hAnsi="Calibri"/>
                <w:b/>
                <w:sz w:val="22"/>
                <w:szCs w:val="22"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22AB7A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005E8D9" w14:textId="77777777" w:rsidTr="00CA47E0">
        <w:tc>
          <w:tcPr>
            <w:tcW w:w="927" w:type="dxa"/>
            <w:shd w:val="clear" w:color="auto" w:fill="D9D9D9"/>
            <w:vAlign w:val="center"/>
          </w:tcPr>
          <w:p w14:paraId="39C1F70D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612F8D1B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8452769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0CB820F2" w14:textId="77777777" w:rsidTr="00CA47E0">
        <w:tc>
          <w:tcPr>
            <w:tcW w:w="927" w:type="dxa"/>
            <w:shd w:val="clear" w:color="auto" w:fill="D9D9D9"/>
            <w:vAlign w:val="center"/>
          </w:tcPr>
          <w:p w14:paraId="4DC2907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C2E0C7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9FF649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6436FC46" w14:textId="77777777" w:rsidTr="00CA47E0">
        <w:tc>
          <w:tcPr>
            <w:tcW w:w="927" w:type="dxa"/>
            <w:shd w:val="clear" w:color="auto" w:fill="D9D9D9"/>
            <w:vAlign w:val="center"/>
          </w:tcPr>
          <w:p w14:paraId="0ED48FE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BA135F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 xml:space="preserve">OSOBA PRACUJĄCA W ADMINISTRACJI SAMORZĄDOWEJ </w:t>
            </w:r>
            <w:r w:rsidRPr="00CA47E0">
              <w:rPr>
                <w:rFonts w:ascii="Calibri" w:hAnsi="Calibri" w:cs="Calibri"/>
                <w:sz w:val="22"/>
                <w:szCs w:val="22"/>
              </w:rPr>
              <w:br/>
            </w:r>
            <w:r w:rsidRPr="00CA47E0">
              <w:rPr>
                <w:rFonts w:ascii="Calibri" w:hAnsi="Calibri" w:cs="Calibri"/>
                <w:sz w:val="16"/>
                <w:szCs w:val="22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29EE15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0FF8E84D" w14:textId="77777777" w:rsidTr="00CA47E0">
        <w:tc>
          <w:tcPr>
            <w:tcW w:w="927" w:type="dxa"/>
            <w:shd w:val="clear" w:color="auto" w:fill="D9D9D9"/>
            <w:vAlign w:val="center"/>
          </w:tcPr>
          <w:p w14:paraId="2C790271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95F69F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C700191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6F61D26" w14:textId="77777777" w:rsidTr="00CA47E0">
        <w:tc>
          <w:tcPr>
            <w:tcW w:w="927" w:type="dxa"/>
            <w:shd w:val="clear" w:color="auto" w:fill="D9D9D9"/>
            <w:vAlign w:val="center"/>
          </w:tcPr>
          <w:p w14:paraId="5AF49688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43FC0F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A8A3D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A4476D3" w14:textId="77777777" w:rsidTr="00CA47E0">
        <w:tc>
          <w:tcPr>
            <w:tcW w:w="927" w:type="dxa"/>
            <w:shd w:val="clear" w:color="auto" w:fill="D9D9D9"/>
            <w:vAlign w:val="center"/>
          </w:tcPr>
          <w:p w14:paraId="5AC93696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43FF50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4A7F3E5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94C76D7" w14:textId="77777777" w:rsidTr="00CA47E0">
        <w:tc>
          <w:tcPr>
            <w:tcW w:w="927" w:type="dxa"/>
            <w:shd w:val="clear" w:color="auto" w:fill="D9D9D9"/>
            <w:vAlign w:val="center"/>
          </w:tcPr>
          <w:p w14:paraId="3F8F664D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B54762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245C2BB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08E168C3" w14:textId="77777777" w:rsidTr="00CA47E0">
        <w:tc>
          <w:tcPr>
            <w:tcW w:w="927" w:type="dxa"/>
            <w:shd w:val="clear" w:color="auto" w:fill="D9D9D9"/>
            <w:vAlign w:val="center"/>
          </w:tcPr>
          <w:p w14:paraId="0578208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6C8394DB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F284E8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2D6AF53" w14:textId="77777777" w:rsidTr="00CA47E0">
        <w:tc>
          <w:tcPr>
            <w:tcW w:w="927" w:type="dxa"/>
            <w:shd w:val="clear" w:color="auto" w:fill="D9D9D9"/>
            <w:vAlign w:val="center"/>
          </w:tcPr>
          <w:p w14:paraId="4A7CC852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01DD692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3BD5E48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CA95184" w14:textId="77777777" w:rsidTr="00CA47E0">
        <w:tc>
          <w:tcPr>
            <w:tcW w:w="927" w:type="dxa"/>
            <w:shd w:val="clear" w:color="auto" w:fill="D9D9D9"/>
            <w:vAlign w:val="center"/>
          </w:tcPr>
          <w:p w14:paraId="5110BB59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9F02804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D3BDD65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3B0665C5" w14:textId="77777777" w:rsidTr="00CA47E0">
        <w:tc>
          <w:tcPr>
            <w:tcW w:w="927" w:type="dxa"/>
            <w:shd w:val="clear" w:color="auto" w:fill="D9D9D9"/>
            <w:vAlign w:val="center"/>
          </w:tcPr>
          <w:p w14:paraId="66A92F62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38BBB2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297F7B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6584BE7A" w14:textId="77777777" w:rsidTr="00CA47E0">
        <w:tc>
          <w:tcPr>
            <w:tcW w:w="927" w:type="dxa"/>
            <w:shd w:val="clear" w:color="auto" w:fill="D9D9D9"/>
            <w:vAlign w:val="center"/>
          </w:tcPr>
          <w:p w14:paraId="7F7B04F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2D796B3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13ED56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1120879D" w14:textId="77777777" w:rsidTr="00CA47E0">
        <w:tc>
          <w:tcPr>
            <w:tcW w:w="927" w:type="dxa"/>
            <w:shd w:val="clear" w:color="auto" w:fill="D9D9D9"/>
            <w:vAlign w:val="center"/>
          </w:tcPr>
          <w:p w14:paraId="308C3E0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F34D8CE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96E2223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9355D50" w14:textId="77777777" w:rsidTr="00CA47E0">
        <w:tc>
          <w:tcPr>
            <w:tcW w:w="927" w:type="dxa"/>
            <w:shd w:val="clear" w:color="auto" w:fill="D9D9D9"/>
            <w:vAlign w:val="center"/>
          </w:tcPr>
          <w:p w14:paraId="27FF3EEB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61D8FA5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71C715A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7769CBC" w14:textId="77777777" w:rsidTr="00CA47E0">
        <w:tc>
          <w:tcPr>
            <w:tcW w:w="927" w:type="dxa"/>
            <w:shd w:val="clear" w:color="auto" w:fill="D9D9D9"/>
            <w:vAlign w:val="center"/>
          </w:tcPr>
          <w:p w14:paraId="6F49BB2C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7A9E8383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E283499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778CB16A" w14:textId="77777777" w:rsidTr="00CA47E0">
        <w:tc>
          <w:tcPr>
            <w:tcW w:w="927" w:type="dxa"/>
            <w:shd w:val="clear" w:color="auto" w:fill="D9D9D9"/>
            <w:vAlign w:val="center"/>
          </w:tcPr>
          <w:p w14:paraId="7C67B940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23ACE1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018D0C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4C6B4FA4" w14:textId="77777777" w:rsidTr="00CA47E0">
        <w:tc>
          <w:tcPr>
            <w:tcW w:w="927" w:type="dxa"/>
            <w:shd w:val="clear" w:color="auto" w:fill="D9D9D9"/>
            <w:vAlign w:val="center"/>
          </w:tcPr>
          <w:p w14:paraId="6B7F2837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0836B7CD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635E3A7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47E0" w:rsidRPr="00CA47E0" w14:paraId="5D73B816" w14:textId="77777777" w:rsidTr="00CA47E0">
        <w:tc>
          <w:tcPr>
            <w:tcW w:w="927" w:type="dxa"/>
            <w:shd w:val="clear" w:color="auto" w:fill="D9D9D9"/>
            <w:vAlign w:val="center"/>
          </w:tcPr>
          <w:p w14:paraId="4BDB157A" w14:textId="77777777" w:rsidR="00CA47E0" w:rsidRPr="00CA47E0" w:rsidRDefault="00CA47E0" w:rsidP="00CA47E0">
            <w:pPr>
              <w:rPr>
                <w:rFonts w:ascii="Calibri" w:hAnsi="Calibri" w:cs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2ED3CD6D" w14:textId="77777777" w:rsidR="00CA47E0" w:rsidRPr="00CA47E0" w:rsidRDefault="00CA47E0" w:rsidP="00CA47E0">
            <w:pPr>
              <w:rPr>
                <w:rFonts w:ascii="Calibri" w:hAnsi="Calibri"/>
                <w:sz w:val="22"/>
                <w:szCs w:val="22"/>
              </w:rPr>
            </w:pPr>
            <w:r w:rsidRPr="00CA47E0"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7C9BDA" w14:textId="77777777" w:rsidR="00CA47E0" w:rsidRPr="00CA47E0" w:rsidRDefault="00CA47E0" w:rsidP="00CA47E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880B9A" w14:textId="77777777" w:rsidR="00200BF8" w:rsidRDefault="00200BF8" w:rsidP="00200BF8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276ED5C" w14:textId="5C30914D" w:rsidR="000B0420" w:rsidRPr="00200BF8" w:rsidRDefault="00200BF8" w:rsidP="00200BF8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5. </w:t>
      </w:r>
      <w:r w:rsidR="005800F4" w:rsidRPr="00200BF8">
        <w:rPr>
          <w:rFonts w:ascii="Calibri" w:hAnsi="Calibri" w:cs="Calibri"/>
          <w:b/>
          <w:sz w:val="22"/>
          <w:szCs w:val="22"/>
        </w:rPr>
        <w:t>Kryteria rekrutacji *</w:t>
      </w:r>
      <w:r w:rsidR="002821ED" w:rsidRPr="00200BF8">
        <w:rPr>
          <w:rFonts w:ascii="Calibri" w:hAnsi="Calibri" w:cs="Calibri"/>
          <w:b/>
          <w:sz w:val="22"/>
          <w:szCs w:val="22"/>
        </w:rPr>
        <w:t xml:space="preserve">    </w:t>
      </w:r>
    </w:p>
    <w:p w14:paraId="39EB7B15" w14:textId="2F015DC4" w:rsidR="002821ED" w:rsidRPr="008F1DBC" w:rsidRDefault="005800F4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5800F4">
        <w:rPr>
          <w:rFonts w:ascii="Calibri" w:hAnsi="Calibri" w:cs="Calibri"/>
          <w:b/>
          <w:sz w:val="22"/>
          <w:szCs w:val="22"/>
        </w:rPr>
        <w:t>Oświadczam, że</w:t>
      </w:r>
      <w:r w:rsidR="004F572E">
        <w:rPr>
          <w:rFonts w:ascii="Calibri" w:hAnsi="Calibri" w:cs="Calibri"/>
          <w:b/>
          <w:sz w:val="22"/>
          <w:szCs w:val="22"/>
        </w:rPr>
        <w:t>:</w:t>
      </w:r>
      <w:r w:rsidR="002821ED" w:rsidRPr="008F1DBC">
        <w:rPr>
          <w:rFonts w:ascii="Calibri" w:hAnsi="Calibri" w:cs="Calibri"/>
          <w:b/>
          <w:sz w:val="22"/>
          <w:szCs w:val="22"/>
        </w:rPr>
        <w:t xml:space="preserve">  </w:t>
      </w:r>
    </w:p>
    <w:p w14:paraId="2AEA226B" w14:textId="0A57D3CE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zatrudnionym w placówce objętej projektem - na podstawie umowy o pracę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</w:t>
      </w:r>
    </w:p>
    <w:p w14:paraId="73371CF0" w14:textId="220F36E0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posiadam niepełnosprawność – </w:t>
      </w:r>
      <w:r>
        <w:rPr>
          <w:rFonts w:ascii="Calibri" w:hAnsi="Calibri" w:cs="Calibri"/>
          <w:sz w:val="22"/>
          <w:szCs w:val="22"/>
        </w:rPr>
        <w:t>1</w:t>
      </w:r>
      <w:r w:rsidRPr="00200BF8">
        <w:rPr>
          <w:rFonts w:ascii="Calibri" w:hAnsi="Calibri" w:cs="Calibri"/>
          <w:sz w:val="22"/>
          <w:szCs w:val="22"/>
        </w:rPr>
        <w:t xml:space="preserve"> pkt - na podstawie orzeczenia          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   </w:t>
      </w:r>
    </w:p>
    <w:p w14:paraId="4D9910B3" w14:textId="641D5515" w:rsid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ze stażem pracy poniżej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200BF8">
        <w:rPr>
          <w:rFonts w:ascii="Calibri" w:hAnsi="Calibri" w:cs="Calibri"/>
          <w:sz w:val="22"/>
          <w:szCs w:val="22"/>
        </w:rPr>
        <w:t>5 lat</w:t>
      </w:r>
      <w:r>
        <w:rPr>
          <w:rFonts w:ascii="Calibri" w:hAnsi="Calibri" w:cs="Calibri"/>
          <w:sz w:val="22"/>
          <w:szCs w:val="22"/>
        </w:rPr>
        <w:t xml:space="preserve"> -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</w:t>
      </w:r>
      <w:r w:rsidRPr="00200BF8">
        <w:rPr>
          <w:rFonts w:ascii="Calibri" w:hAnsi="Calibri" w:cs="Calibri"/>
          <w:sz w:val="22"/>
          <w:szCs w:val="22"/>
        </w:rPr>
        <w:t xml:space="preserve"> pkt                               </w:t>
      </w:r>
      <w:bookmarkStart w:id="1" w:name="_Hlk186722137"/>
      <w:r>
        <w:rPr>
          <w:rFonts w:ascii="Calibri" w:hAnsi="Calibri" w:cs="Calibri"/>
          <w:sz w:val="22"/>
          <w:szCs w:val="22"/>
        </w:rPr>
        <w:t xml:space="preserve"> 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</w:t>
      </w:r>
    </w:p>
    <w:bookmarkEnd w:id="1"/>
    <w:p w14:paraId="7130B609" w14:textId="56673E90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ze stażem pracy </w:t>
      </w:r>
      <w:r>
        <w:rPr>
          <w:rFonts w:ascii="Calibri" w:hAnsi="Calibri" w:cs="Calibri"/>
          <w:sz w:val="22"/>
          <w:szCs w:val="22"/>
        </w:rPr>
        <w:t xml:space="preserve">powyżej </w:t>
      </w:r>
      <w:r w:rsidRPr="00200BF8">
        <w:rPr>
          <w:rFonts w:ascii="Calibri" w:hAnsi="Calibri" w:cs="Calibri"/>
          <w:sz w:val="22"/>
          <w:szCs w:val="22"/>
        </w:rPr>
        <w:t>5 lat</w:t>
      </w:r>
      <w:r>
        <w:rPr>
          <w:rFonts w:ascii="Calibri" w:hAnsi="Calibri" w:cs="Calibri"/>
          <w:sz w:val="22"/>
          <w:szCs w:val="22"/>
        </w:rPr>
        <w:t xml:space="preserve"> do 10 lat (włącznie) -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 w:rsidRPr="00200BF8">
        <w:rPr>
          <w:rFonts w:ascii="Calibri" w:hAnsi="Calibri" w:cs="Calibri"/>
          <w:sz w:val="22"/>
          <w:szCs w:val="22"/>
        </w:rPr>
        <w:t xml:space="preserve"> pkt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   </w:t>
      </w:r>
    </w:p>
    <w:p w14:paraId="70B17A8C" w14:textId="671094FF" w:rsidR="00200BF8" w:rsidRPr="00200BF8" w:rsidRDefault="00200BF8" w:rsidP="00200BF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jestem nauczycielem ze stażem pracy </w:t>
      </w:r>
      <w:r>
        <w:rPr>
          <w:rFonts w:ascii="Calibri" w:hAnsi="Calibri" w:cs="Calibri"/>
          <w:sz w:val="22"/>
          <w:szCs w:val="22"/>
        </w:rPr>
        <w:t>powyżej 10</w:t>
      </w:r>
      <w:r w:rsidRPr="00200BF8">
        <w:rPr>
          <w:rFonts w:ascii="Calibri" w:hAnsi="Calibri" w:cs="Calibri"/>
          <w:sz w:val="22"/>
          <w:szCs w:val="22"/>
        </w:rPr>
        <w:t xml:space="preserve"> lat</w:t>
      </w:r>
      <w:r>
        <w:rPr>
          <w:rFonts w:ascii="Calibri" w:hAnsi="Calibri" w:cs="Calibri"/>
          <w:sz w:val="22"/>
          <w:szCs w:val="22"/>
        </w:rPr>
        <w:t xml:space="preserve"> -</w:t>
      </w:r>
      <w:r w:rsidRPr="00200B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Pr="00200BF8">
        <w:rPr>
          <w:rFonts w:ascii="Calibri" w:hAnsi="Calibri" w:cs="Calibri"/>
          <w:sz w:val="22"/>
          <w:szCs w:val="22"/>
        </w:rPr>
        <w:t xml:space="preserve"> pkt     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200BF8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tak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sym w:font="Wingdings" w:char="F0A8"/>
      </w:r>
      <w:r w:rsidRPr="00200BF8">
        <w:rPr>
          <w:rFonts w:ascii="Calibri" w:hAnsi="Calibri" w:cs="Calibri"/>
          <w:sz w:val="22"/>
          <w:szCs w:val="22"/>
        </w:rPr>
        <w:t xml:space="preserve"> nie    </w:t>
      </w:r>
    </w:p>
    <w:p w14:paraId="006EEC54" w14:textId="77777777" w:rsidR="00A122DE" w:rsidRDefault="00A122DE" w:rsidP="00A122DE">
      <w:pPr>
        <w:pStyle w:val="Tekstpodstawowy2"/>
        <w:spacing w:after="0" w:line="276" w:lineRule="auto"/>
        <w:ind w:left="1080"/>
        <w:rPr>
          <w:rFonts w:ascii="Calibri" w:hAnsi="Calibri" w:cs="Calibri"/>
          <w:b/>
          <w:sz w:val="22"/>
          <w:szCs w:val="22"/>
        </w:rPr>
      </w:pPr>
    </w:p>
    <w:p w14:paraId="644B2C24" w14:textId="6E4325AA" w:rsidR="00254BB8" w:rsidRPr="00A122DE" w:rsidRDefault="00A122DE" w:rsidP="00A122DE">
      <w:pPr>
        <w:pStyle w:val="Tekstpodstawowy2"/>
        <w:numPr>
          <w:ilvl w:val="0"/>
          <w:numId w:val="12"/>
        </w:numPr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0751AD">
        <w:rPr>
          <w:rFonts w:ascii="Calibri" w:hAnsi="Calibri" w:cs="Calibri"/>
          <w:b/>
          <w:sz w:val="22"/>
          <w:szCs w:val="22"/>
        </w:rPr>
        <w:t>Deklaruję</w:t>
      </w:r>
      <w:r>
        <w:rPr>
          <w:rFonts w:ascii="Calibri" w:hAnsi="Calibri" w:cs="Calibri"/>
          <w:b/>
          <w:sz w:val="22"/>
          <w:szCs w:val="22"/>
        </w:rPr>
        <w:t xml:space="preserve"> swój </w:t>
      </w:r>
      <w:r w:rsidRPr="000751AD">
        <w:rPr>
          <w:rFonts w:ascii="Calibri" w:hAnsi="Calibri" w:cs="Calibri"/>
          <w:b/>
          <w:sz w:val="22"/>
          <w:szCs w:val="22"/>
        </w:rPr>
        <w:t xml:space="preserve"> udział w poniższych </w:t>
      </w:r>
      <w:r>
        <w:rPr>
          <w:rFonts w:ascii="Calibri" w:hAnsi="Calibri" w:cs="Calibri"/>
          <w:b/>
          <w:sz w:val="22"/>
          <w:szCs w:val="22"/>
        </w:rPr>
        <w:t>kursach/szkoleniach:</w:t>
      </w:r>
    </w:p>
    <w:tbl>
      <w:tblPr>
        <w:tblStyle w:val="TableGrid"/>
        <w:tblW w:w="9491" w:type="dxa"/>
        <w:tblInd w:w="-14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8498"/>
      </w:tblGrid>
      <w:tr w:rsidR="00A122DE" w:rsidRPr="00FF5E7B" w14:paraId="497BBA9D" w14:textId="770D4EF4" w:rsidTr="00A122DE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B19D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D9BB" w14:textId="009890F4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Kurs "Masaż Logopedyczny" – kurs stacjonarny 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n-l (1K),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 6 godzin </w:t>
            </w:r>
          </w:p>
        </w:tc>
      </w:tr>
      <w:tr w:rsidR="00A122DE" w:rsidRPr="00FF5E7B" w14:paraId="2C30C32A" w14:textId="539FB4C6" w:rsidTr="00A122DE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610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19A" w14:textId="6801F8E4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Kurs Terapia </w:t>
            </w:r>
            <w:proofErr w:type="spellStart"/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Miofunkcjonalna</w:t>
            </w:r>
            <w:proofErr w:type="spellEnd"/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 Teczka Logopedy 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1 n-l (1K),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 6 godzin </w:t>
            </w:r>
          </w:p>
        </w:tc>
      </w:tr>
      <w:tr w:rsidR="00A122DE" w:rsidRPr="00FF5E7B" w14:paraId="7411674D" w14:textId="2469AA56" w:rsidTr="00A122DE">
        <w:trPr>
          <w:trHeight w:val="3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E372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7379" w14:textId="6EA3F33F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Aktywność twórcza i odtwórcza dzieci na zajęciach ruchowo-muzycznych w oparciu o ideę Carla Orffa"- Centrum Doskonalenia Nauczycieli "College Medyczny" Kielce 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 n-l (1K)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, 16 godzin </w:t>
            </w:r>
          </w:p>
        </w:tc>
      </w:tr>
      <w:tr w:rsidR="00A122DE" w:rsidRPr="00FF5E7B" w14:paraId="67549D60" w14:textId="33328E59" w:rsidTr="00A122DE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B79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B84F" w14:textId="38C90617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Trening Umiejętności Społecznych (TUS) - kurs I-II stopnia w ujęciu całościowym TUTOR - 5 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-li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 (5K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, 18 godzin </w:t>
            </w:r>
          </w:p>
        </w:tc>
      </w:tr>
      <w:tr w:rsidR="00A122DE" w:rsidRPr="00FF5E7B" w14:paraId="4018B7EE" w14:textId="4C2A8F95" w:rsidTr="00A122DE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65B6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1BA7" w14:textId="361C4DCF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Kurs Instruktorski Masażu dzieci i dorosłych Metoda </w:t>
            </w:r>
            <w:proofErr w:type="spellStart"/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Shantala</w:t>
            </w:r>
            <w:proofErr w:type="spellEnd"/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 TUTOR - 1 n-l (1K), 24 godziny </w:t>
            </w:r>
          </w:p>
        </w:tc>
      </w:tr>
      <w:tr w:rsidR="00A122DE" w:rsidRPr="00FF5E7B" w14:paraId="4B8256C1" w14:textId="18D884F3" w:rsidTr="00A122DE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03E0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295B" w14:textId="380346F6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Kinezjologia edukacyjna - gimnastyka mózgu wg Paula Dennisona stopień 1 i 2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- 1 n-l (1K)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, 40 godzin </w:t>
            </w:r>
          </w:p>
        </w:tc>
      </w:tr>
      <w:tr w:rsidR="00A122DE" w:rsidRPr="00FF5E7B" w14:paraId="5BF07C79" w14:textId="214C620D" w:rsidTr="00A122DE">
        <w:trPr>
          <w:trHeight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4A9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45F9" w14:textId="57842481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Zastosowanie elementów integracji sensorycznej w pracy z dziećmi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- 1 n-l (1K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), 14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godzin </w:t>
            </w:r>
          </w:p>
        </w:tc>
      </w:tr>
      <w:tr w:rsidR="00A122DE" w:rsidRPr="00FF5E7B" w14:paraId="4E3CCC95" w14:textId="443B0C3E" w:rsidTr="00A122DE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0912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311" w14:textId="77777777" w:rsidR="00A122DE" w:rsidRPr="00611954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Studia podyplomowe - pedagogika specjalna - edukacja integracyjna i włączająca 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480 godzin</w:t>
            </w:r>
          </w:p>
          <w:p w14:paraId="28517580" w14:textId="589D6939" w:rsidR="00A122DE" w:rsidRPr="00A122DE" w:rsidRDefault="00A122DE" w:rsidP="00A122DE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dydaktycznych + 180 godzin praktyk 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 n-li (2K)</w:t>
            </w:r>
          </w:p>
        </w:tc>
      </w:tr>
      <w:tr w:rsidR="00A122DE" w:rsidRPr="00FF5E7B" w14:paraId="34EE1608" w14:textId="58157435" w:rsidTr="00A122DE">
        <w:trPr>
          <w:trHeight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5031" w14:textId="77777777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 xml:space="preserve">□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4BF" w14:textId="2D849297" w:rsidR="00A122DE" w:rsidRPr="00A122DE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Studia podyplomowe z zakresu psychologii - Psychologia kryzysu i interwencja kryzysowa- 240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godzn</w:t>
            </w:r>
            <w:proofErr w:type="spellEnd"/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 n-l (1K)</w:t>
            </w:r>
          </w:p>
        </w:tc>
      </w:tr>
      <w:tr w:rsidR="00A122DE" w:rsidRPr="00FF5E7B" w14:paraId="43E94BE9" w14:textId="77777777" w:rsidTr="00A122DE">
        <w:trPr>
          <w:trHeight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6583" w14:textId="20B4FAE8" w:rsidR="00A122DE" w:rsidRPr="00FF5E7B" w:rsidRDefault="00A122DE" w:rsidP="00794A43">
            <w:pPr>
              <w:spacing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F5E7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370A" w14:textId="77777777" w:rsidR="00A122DE" w:rsidRPr="00611954" w:rsidRDefault="00A122DE" w:rsidP="00A122D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Studia podyplomowe - Integracja sensoryczna - 3-semestralne, 500 godzin dydaktycznych +</w:t>
            </w:r>
          </w:p>
          <w:p w14:paraId="6C4C3DBC" w14:textId="07A97FDA" w:rsidR="00A122DE" w:rsidRPr="00611954" w:rsidRDefault="00A122DE" w:rsidP="00A122DE">
            <w:pPr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>120 godzin praktyk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11954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 n-l (1K)</w:t>
            </w:r>
          </w:p>
        </w:tc>
      </w:tr>
    </w:tbl>
    <w:p w14:paraId="3D2385E4" w14:textId="0F5975F1" w:rsidR="00254BB8" w:rsidRPr="00A122DE" w:rsidRDefault="00254BB8" w:rsidP="00A122D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bookmarkStart w:id="2" w:name="_GoBack"/>
      <w:bookmarkEnd w:id="2"/>
    </w:p>
    <w:p w14:paraId="6486B188" w14:textId="60E365DA" w:rsidR="004F572E" w:rsidRPr="004F572E" w:rsidRDefault="002821ED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sz w:val="4"/>
          <w:szCs w:val="4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 xml:space="preserve"> </w:t>
      </w:r>
    </w:p>
    <w:p w14:paraId="6B4294A0" w14:textId="0337759D" w:rsidR="002821ED" w:rsidRPr="008F1DBC" w:rsidRDefault="00A122DE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2821ED" w:rsidRPr="008F1DBC">
        <w:rPr>
          <w:rFonts w:ascii="Calibri" w:hAnsi="Calibri" w:cs="Calibri"/>
          <w:b/>
          <w:sz w:val="22"/>
          <w:szCs w:val="22"/>
        </w:rPr>
        <w:t>.  Oświadczam, że:</w:t>
      </w:r>
    </w:p>
    <w:p w14:paraId="3CC18A33" w14:textId="140472FF" w:rsidR="002821ED" w:rsidRPr="00200BF8" w:rsidRDefault="002821ED" w:rsidP="00200BF8">
      <w:pPr>
        <w:pStyle w:val="Tekstpodstawowy2"/>
        <w:numPr>
          <w:ilvl w:val="0"/>
          <w:numId w:val="7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Wszystkie powyższe dane są zgodne z prawdą. Jestem świadoma/y odpowiedzialności za podanie nieprawidłowych danych</w:t>
      </w:r>
    </w:p>
    <w:p w14:paraId="67DF8863" w14:textId="08AB8EEF" w:rsidR="00E978C5" w:rsidRPr="00200BF8" w:rsidRDefault="002821ED" w:rsidP="00200BF8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Akceptuję Regulamin  rekrutacji  i uczestnictwa w projekcie  pt. </w:t>
      </w:r>
      <w:r w:rsidR="001C2EDE" w:rsidRPr="00200BF8">
        <w:rPr>
          <w:rFonts w:ascii="Calibri" w:hAnsi="Calibri" w:cs="Calibri"/>
          <w:b/>
          <w:bCs/>
          <w:sz w:val="22"/>
          <w:szCs w:val="22"/>
        </w:rPr>
        <w:t>„</w:t>
      </w:r>
      <w:r w:rsidR="007B1DC8" w:rsidRPr="00200BF8">
        <w:rPr>
          <w:rFonts w:ascii="Calibri" w:hAnsi="Calibri" w:cs="Calibri"/>
          <w:b/>
          <w:bCs/>
          <w:sz w:val="22"/>
          <w:szCs w:val="22"/>
        </w:rPr>
        <w:t>Rozwój wiedzy i umiejętności uczniów w Szkołach Podstawowych w Gminie Górno</w:t>
      </w:r>
      <w:r w:rsidR="001C2EDE" w:rsidRPr="00200BF8">
        <w:rPr>
          <w:rFonts w:ascii="Calibri" w:hAnsi="Calibri" w:cs="Calibri"/>
          <w:b/>
          <w:bCs/>
          <w:sz w:val="22"/>
          <w:szCs w:val="22"/>
        </w:rPr>
        <w:t>”</w:t>
      </w:r>
    </w:p>
    <w:p w14:paraId="05803135" w14:textId="04050C58" w:rsidR="002821ED" w:rsidRDefault="002821ED" w:rsidP="00200BF8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 xml:space="preserve">Kwestie 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>związane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 xml:space="preserve"> z 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 xml:space="preserve">przetwarzaniem </w:t>
      </w:r>
      <w:r w:rsidR="000843B8" w:rsidRPr="00200BF8">
        <w:rPr>
          <w:rFonts w:ascii="Calibri" w:hAnsi="Calibri" w:cs="Calibri"/>
          <w:sz w:val="22"/>
          <w:szCs w:val="22"/>
        </w:rPr>
        <w:t xml:space="preserve"> </w:t>
      </w:r>
      <w:r w:rsidRPr="00200BF8">
        <w:rPr>
          <w:rFonts w:ascii="Calibri" w:hAnsi="Calibri" w:cs="Calibri"/>
          <w:sz w:val="22"/>
          <w:szCs w:val="22"/>
        </w:rPr>
        <w:t>danych osobowych uregulowane zostały w Klauzuli informacyjnej.</w:t>
      </w:r>
    </w:p>
    <w:p w14:paraId="7470303D" w14:textId="4B987A86" w:rsidR="00F052C4" w:rsidRPr="00200BF8" w:rsidRDefault="00F052C4" w:rsidP="00200BF8">
      <w:pPr>
        <w:pStyle w:val="Akapitzlist"/>
        <w:numPr>
          <w:ilvl w:val="0"/>
          <w:numId w:val="7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973" w:type="dxa"/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992"/>
        <w:gridCol w:w="850"/>
        <w:gridCol w:w="906"/>
      </w:tblGrid>
      <w:tr w:rsidR="00F052C4" w:rsidRPr="00486CB7" w14:paraId="4B5401E9" w14:textId="77777777" w:rsidTr="00D55D87">
        <w:tc>
          <w:tcPr>
            <w:tcW w:w="9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9677" w14:textId="77777777" w:rsidR="00F052C4" w:rsidRPr="00486CB7" w:rsidRDefault="00F052C4" w:rsidP="00D55D87">
            <w:pPr>
              <w:spacing w:line="276" w:lineRule="auto"/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6CB7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O SPECJALNYCH POTRZEBACH W KONTEKŚCIE DOSTĘPNOŚCI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</w:tr>
      <w:tr w:rsidR="00F052C4" w:rsidRPr="00486CB7" w14:paraId="40D00D0E" w14:textId="77777777" w:rsidTr="00FC6EC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A27B3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dostępność architektoniczna na przykład: wejście na poziomie terenu wokół budynku, pochylnia, winda;</w:t>
            </w:r>
          </w:p>
          <w:p w14:paraId="7C31F8FB" w14:textId="04B712C4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lastRenderedPageBreak/>
              <w:t>-przygotowanie materiałów</w:t>
            </w:r>
            <w:r w:rsidR="00FC6E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C6ECE">
              <w:rPr>
                <w:rFonts w:ascii="Calibri" w:hAnsi="Calibri" w:cs="Calibri"/>
                <w:sz w:val="20"/>
                <w:szCs w:val="20"/>
              </w:rPr>
              <w:t>informacyjnych/szkoleniowych wydrukowanych większą czcionką niż standardowa;</w:t>
            </w:r>
          </w:p>
          <w:p w14:paraId="2429B83C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materiały w alfabecie Braille’a;</w:t>
            </w:r>
          </w:p>
          <w:p w14:paraId="6F8DA3CB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tłumacz PJM;</w:t>
            </w:r>
          </w:p>
          <w:p w14:paraId="27D1A652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tłumacz systemu językowo-migowego (SJM);</w:t>
            </w:r>
          </w:p>
          <w:p w14:paraId="30E67021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tłumacz Systemu Komunikacji Osób Głuchoniemych (SKOGN);</w:t>
            </w:r>
          </w:p>
          <w:p w14:paraId="136881C0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pętla indukcyjna;</w:t>
            </w:r>
          </w:p>
          <w:p w14:paraId="2B465B79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wsparcie asystenta na przykład: osoby niewidomej, osoby głuchoniemej, osoby z niepełnosprawnością ruchową;</w:t>
            </w:r>
          </w:p>
          <w:p w14:paraId="452FF7B0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obecność osoby towarzyszącej/asystenta osoby z niepełnosprawnością;</w:t>
            </w:r>
          </w:p>
          <w:p w14:paraId="5C3E06C2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specjalne potrzeby żywieniowe;</w:t>
            </w:r>
          </w:p>
          <w:p w14:paraId="529628ED" w14:textId="77777777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zapewnienie warunków dla psa asystującego;</w:t>
            </w:r>
          </w:p>
          <w:p w14:paraId="362EAC27" w14:textId="72220E39" w:rsidR="00F052C4" w:rsidRPr="00FC6ECE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6ECE">
              <w:rPr>
                <w:rFonts w:ascii="Calibri" w:hAnsi="Calibri" w:cs="Calibri"/>
                <w:sz w:val="20"/>
                <w:szCs w:val="20"/>
              </w:rPr>
              <w:t>- inne.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8F1EB9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CB7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6EC9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8C4C0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CB7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C847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2C4" w:rsidRPr="00486CB7" w14:paraId="7D8ABE6A" w14:textId="77777777" w:rsidTr="00FC6ECE">
        <w:trPr>
          <w:trHeight w:val="6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1B3F2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3C542" w14:textId="1F889F5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6CB7">
              <w:rPr>
                <w:rFonts w:ascii="Calibri" w:hAnsi="Calibri" w:cs="Calibri"/>
                <w:sz w:val="22"/>
                <w:szCs w:val="22"/>
              </w:rPr>
              <w:t>Jeśli tak, to proszę podać jakie: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4EE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C80AAC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4E2269" w14:textId="77777777" w:rsidR="00F052C4" w:rsidRPr="00486CB7" w:rsidRDefault="00F052C4" w:rsidP="00D55D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B7EDC4" w14:textId="77777777" w:rsidR="00F052C4" w:rsidRDefault="00F052C4" w:rsidP="00F052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zaznaczyć „x”</w:t>
      </w:r>
    </w:p>
    <w:p w14:paraId="087D9A99" w14:textId="77777777" w:rsidR="00200BF8" w:rsidRDefault="00200BF8" w:rsidP="00F052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29672D" w14:textId="7A47E847" w:rsidR="00F052C4" w:rsidRPr="00200BF8" w:rsidRDefault="00F052C4" w:rsidP="00200BF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0BF8">
        <w:rPr>
          <w:rFonts w:ascii="Calibri" w:hAnsi="Calibri" w:cs="Calibri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nabycie kompetencji.</w:t>
      </w:r>
    </w:p>
    <w:p w14:paraId="2C67DD33" w14:textId="77777777" w:rsidR="00F052C4" w:rsidRPr="00734285" w:rsidRDefault="00F052C4" w:rsidP="00F052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EA8C8E" w14:textId="45998155" w:rsidR="002821ED" w:rsidRPr="008F1DBC" w:rsidRDefault="002821ED" w:rsidP="00F052C4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291ED75D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………………………………….                                               </w:t>
      </w:r>
      <w:r w:rsidR="000843B8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………………………………….                                                                                          </w:t>
      </w:r>
    </w:p>
    <w:p w14:paraId="1F38D1F8" w14:textId="721234AD" w:rsidR="002821ED" w:rsidRPr="008F1DBC" w:rsidRDefault="001C2EDE" w:rsidP="0009368D">
      <w:pPr>
        <w:pStyle w:val="Tekstpodstawowywcity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>(data)</w:t>
      </w:r>
      <w:r w:rsidR="002821ED" w:rsidRPr="008F1DB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</w:t>
      </w:r>
      <w:r w:rsidR="002821ED">
        <w:rPr>
          <w:rFonts w:ascii="Calibri" w:hAnsi="Calibri" w:cs="Calibri"/>
          <w:sz w:val="18"/>
          <w:szCs w:val="18"/>
        </w:rPr>
        <w:t xml:space="preserve">   </w:t>
      </w:r>
      <w:r w:rsidR="000843B8">
        <w:rPr>
          <w:rFonts w:ascii="Calibri" w:hAnsi="Calibri" w:cs="Calibri"/>
          <w:sz w:val="18"/>
          <w:szCs w:val="18"/>
        </w:rPr>
        <w:t xml:space="preserve">       </w:t>
      </w:r>
      <w:r w:rsidR="00222FB5">
        <w:rPr>
          <w:rFonts w:ascii="Calibri" w:hAnsi="Calibri" w:cs="Calibri"/>
          <w:sz w:val="18"/>
          <w:szCs w:val="18"/>
        </w:rPr>
        <w:t xml:space="preserve">          </w:t>
      </w:r>
      <w:r w:rsidR="00200BF8">
        <w:rPr>
          <w:rFonts w:ascii="Calibri" w:hAnsi="Calibri" w:cs="Calibri"/>
          <w:sz w:val="18"/>
          <w:szCs w:val="18"/>
        </w:rPr>
        <w:t xml:space="preserve">          </w:t>
      </w:r>
      <w:r w:rsidR="00222FB5">
        <w:rPr>
          <w:rFonts w:ascii="Calibri" w:hAnsi="Calibri" w:cs="Calibri"/>
          <w:sz w:val="18"/>
          <w:szCs w:val="18"/>
        </w:rPr>
        <w:t xml:space="preserve">  </w:t>
      </w:r>
      <w:r w:rsidR="000843B8">
        <w:rPr>
          <w:rFonts w:ascii="Calibri" w:hAnsi="Calibri" w:cs="Calibri"/>
          <w:sz w:val="18"/>
          <w:szCs w:val="18"/>
        </w:rPr>
        <w:t xml:space="preserve">       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 xml:space="preserve">(czytelny podpis </w:t>
      </w:r>
      <w:r w:rsidR="00200BF8">
        <w:rPr>
          <w:rFonts w:ascii="Calibri" w:hAnsi="Calibri" w:cs="Calibri"/>
          <w:b/>
          <w:sz w:val="18"/>
          <w:szCs w:val="18"/>
        </w:rPr>
        <w:t>nauczyciela</w:t>
      </w:r>
      <w:r w:rsidR="002821ED" w:rsidRPr="008F1DBC">
        <w:rPr>
          <w:rFonts w:ascii="Calibri" w:hAnsi="Calibri" w:cs="Calibri"/>
          <w:b/>
          <w:sz w:val="18"/>
          <w:szCs w:val="18"/>
        </w:rPr>
        <w:t>)</w:t>
      </w:r>
    </w:p>
    <w:p w14:paraId="61DBDFFF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-------------------------------------------</w:t>
      </w:r>
      <w:r w:rsidRPr="00F052C4">
        <w:rPr>
          <w:rFonts w:ascii="Calibri" w:hAnsi="Calibri" w:cs="Calibri"/>
          <w:sz w:val="22"/>
          <w:szCs w:val="22"/>
        </w:rPr>
        <w:t>----------------------------------------------------</w:t>
      </w:r>
      <w:r w:rsidR="000843B8" w:rsidRPr="00F052C4">
        <w:rPr>
          <w:rFonts w:ascii="Calibri" w:hAnsi="Calibri" w:cs="Calibri"/>
          <w:sz w:val="22"/>
          <w:szCs w:val="22"/>
        </w:rPr>
        <w:t>---------------</w:t>
      </w:r>
      <w:r w:rsidRPr="00F052C4">
        <w:rPr>
          <w:rFonts w:ascii="Calibri" w:hAnsi="Calibri" w:cs="Calibri"/>
          <w:sz w:val="22"/>
          <w:szCs w:val="22"/>
        </w:rPr>
        <w:t>----------------------------</w:t>
      </w:r>
    </w:p>
    <w:p w14:paraId="4B2D2FB9" w14:textId="77777777" w:rsidR="002821ED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01111417" w14:textId="77777777" w:rsidR="00F052C4" w:rsidRPr="008F1DBC" w:rsidRDefault="00F052C4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1F8CB03D" w14:textId="77777777" w:rsidR="002821ED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KARTA KWALIFIKACYJNA (</w:t>
      </w:r>
      <w:r w:rsidRPr="008F1DBC">
        <w:rPr>
          <w:rFonts w:ascii="Calibri" w:hAnsi="Calibri" w:cs="Calibri"/>
          <w:i/>
          <w:sz w:val="22"/>
          <w:szCs w:val="22"/>
        </w:rPr>
        <w:t>Wypełnia Komisja Rekrutacyjna)</w:t>
      </w:r>
    </w:p>
    <w:p w14:paraId="42BEFDF5" w14:textId="77777777" w:rsidR="00BC0E1F" w:rsidRDefault="00BC0E1F" w:rsidP="00BC0E1F">
      <w:p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29447349" w14:textId="100DBF5A" w:rsidR="002821ED" w:rsidRPr="00BC0E1F" w:rsidRDefault="00BC0E1F" w:rsidP="00BC0E1F">
      <w:p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BC0E1F">
        <w:rPr>
          <w:rFonts w:ascii="Calibri" w:hAnsi="Calibri" w:cs="Calibri"/>
          <w:bCs/>
          <w:sz w:val="22"/>
          <w:szCs w:val="22"/>
        </w:rPr>
        <w:t>Na podstawie przeprowadzonego procesu rekrutacji oraz przedstawionych dokumentów</w:t>
      </w:r>
      <w:r w:rsidR="00DE1971">
        <w:rPr>
          <w:rFonts w:ascii="Calibri" w:hAnsi="Calibri" w:cs="Calibri"/>
          <w:bCs/>
          <w:sz w:val="22"/>
          <w:szCs w:val="22"/>
        </w:rPr>
        <w:t xml:space="preserve"> </w:t>
      </w:r>
      <w:r w:rsidR="00200BF8">
        <w:rPr>
          <w:rFonts w:ascii="Calibri" w:hAnsi="Calibri" w:cs="Calibri"/>
          <w:bCs/>
          <w:sz w:val="22"/>
          <w:szCs w:val="22"/>
        </w:rPr>
        <w:t>nauczycielowi</w:t>
      </w:r>
      <w:r w:rsidR="00DE1971">
        <w:rPr>
          <w:rFonts w:ascii="Calibri" w:hAnsi="Calibri" w:cs="Calibri"/>
          <w:bCs/>
          <w:sz w:val="22"/>
          <w:szCs w:val="22"/>
        </w:rPr>
        <w:t xml:space="preserve"> </w:t>
      </w:r>
      <w:r w:rsidRPr="00BC0E1F">
        <w:rPr>
          <w:rFonts w:ascii="Calibri" w:hAnsi="Calibri" w:cs="Calibri"/>
          <w:bCs/>
          <w:sz w:val="22"/>
          <w:szCs w:val="22"/>
        </w:rPr>
        <w:t>przyznano punkty w ilości ………………….. w tym:</w:t>
      </w:r>
    </w:p>
    <w:p w14:paraId="4476A7B8" w14:textId="42565834" w:rsidR="00200BF8" w:rsidRPr="00114540" w:rsidRDefault="00200BF8" w:rsidP="00114540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114540">
        <w:rPr>
          <w:rFonts w:ascii="Calibri" w:hAnsi="Calibri" w:cs="Calibri"/>
          <w:bCs/>
          <w:sz w:val="22"/>
          <w:szCs w:val="22"/>
        </w:rPr>
        <w:t>nauczyciel</w:t>
      </w:r>
      <w:r w:rsidR="00BC0E1F" w:rsidRPr="00114540">
        <w:rPr>
          <w:rFonts w:ascii="Calibri" w:hAnsi="Calibri" w:cs="Calibri"/>
          <w:bCs/>
          <w:sz w:val="22"/>
          <w:szCs w:val="22"/>
        </w:rPr>
        <w:t xml:space="preserve"> z niepełnosprawnością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– </w:t>
      </w:r>
      <w:r w:rsidRPr="00114540">
        <w:rPr>
          <w:rFonts w:ascii="Calibri" w:hAnsi="Calibri" w:cs="Calibri"/>
          <w:bCs/>
          <w:sz w:val="22"/>
          <w:szCs w:val="22"/>
        </w:rPr>
        <w:t>1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pkt - na podstawie orzeczenia      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 </w:t>
      </w:r>
      <w:r w:rsidR="00114540">
        <w:rPr>
          <w:rFonts w:ascii="Calibri" w:hAnsi="Calibri" w:cs="Calibri"/>
          <w:bCs/>
          <w:sz w:val="22"/>
          <w:szCs w:val="22"/>
        </w:rPr>
        <w:t xml:space="preserve">                    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  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   </w:t>
      </w:r>
      <w:r w:rsidR="00BC0E1F" w:rsidRPr="00114540">
        <w:rPr>
          <w:rFonts w:ascii="Calibri" w:hAnsi="Calibri" w:cs="Calibri"/>
          <w:bCs/>
          <w:sz w:val="22"/>
          <w:szCs w:val="22"/>
        </w:rPr>
        <w:t>… pkt</w:t>
      </w:r>
      <w:r w:rsidR="009E12B4" w:rsidRPr="00114540">
        <w:rPr>
          <w:rFonts w:ascii="Calibri" w:hAnsi="Calibri" w:cs="Calibri"/>
          <w:bCs/>
          <w:sz w:val="22"/>
          <w:szCs w:val="22"/>
        </w:rPr>
        <w:t xml:space="preserve">    </w:t>
      </w:r>
    </w:p>
    <w:p w14:paraId="558D89B4" w14:textId="32D79FAA" w:rsidR="00200BF8" w:rsidRPr="00114540" w:rsidRDefault="00200BF8" w:rsidP="00114540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114540">
        <w:rPr>
          <w:rFonts w:ascii="Calibri" w:hAnsi="Calibri" w:cs="Calibri"/>
          <w:sz w:val="22"/>
          <w:szCs w:val="22"/>
        </w:rPr>
        <w:t xml:space="preserve">nauczyciel ze stażem pracy poniżej oraz 5 lat - 3 pkt     </w:t>
      </w:r>
      <w:r w:rsidR="00114540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Pr="00114540">
        <w:rPr>
          <w:rFonts w:ascii="Calibri" w:hAnsi="Calibri" w:cs="Calibri"/>
          <w:sz w:val="22"/>
          <w:szCs w:val="22"/>
        </w:rPr>
        <w:t xml:space="preserve">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… pkt    </w:t>
      </w:r>
      <w:r w:rsidRPr="00114540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31E8A6D8" w14:textId="257CF217" w:rsidR="00200BF8" w:rsidRPr="00114540" w:rsidRDefault="00200BF8" w:rsidP="001145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14540">
        <w:rPr>
          <w:rFonts w:ascii="Calibri" w:hAnsi="Calibri" w:cs="Calibri"/>
          <w:sz w:val="22"/>
          <w:szCs w:val="22"/>
        </w:rPr>
        <w:t xml:space="preserve">nauczyciel ze stażem pracy powyżej 5 lat do 10 lat (włącznie) - 2 pkt     </w:t>
      </w:r>
      <w:r w:rsidR="00114540">
        <w:rPr>
          <w:rFonts w:ascii="Calibri" w:hAnsi="Calibri" w:cs="Calibri"/>
          <w:sz w:val="22"/>
          <w:szCs w:val="22"/>
        </w:rPr>
        <w:t xml:space="preserve">                             </w:t>
      </w:r>
      <w:r w:rsidR="00114540" w:rsidRPr="00114540">
        <w:rPr>
          <w:rFonts w:ascii="Calibri" w:hAnsi="Calibri" w:cs="Calibri"/>
          <w:sz w:val="22"/>
          <w:szCs w:val="22"/>
        </w:rPr>
        <w:t xml:space="preserve"> </w:t>
      </w:r>
      <w:r w:rsidR="00114540" w:rsidRPr="00114540">
        <w:rPr>
          <w:rFonts w:ascii="Calibri" w:hAnsi="Calibri" w:cs="Calibri"/>
          <w:bCs/>
          <w:sz w:val="22"/>
          <w:szCs w:val="22"/>
        </w:rPr>
        <w:t xml:space="preserve">… pkt    </w:t>
      </w:r>
    </w:p>
    <w:p w14:paraId="6931AC3A" w14:textId="56267E5E" w:rsidR="009E12B4" w:rsidRPr="00114540" w:rsidRDefault="00200BF8" w:rsidP="00114540">
      <w:pPr>
        <w:pStyle w:val="Akapitzlist"/>
        <w:numPr>
          <w:ilvl w:val="0"/>
          <w:numId w:val="10"/>
        </w:num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114540">
        <w:rPr>
          <w:rFonts w:ascii="Calibri" w:hAnsi="Calibri" w:cs="Calibri"/>
          <w:sz w:val="22"/>
          <w:szCs w:val="22"/>
        </w:rPr>
        <w:t xml:space="preserve">nauczyciel ze stażem pracy powyżej 10 lat - 1 pkt                                   </w:t>
      </w:r>
      <w:r w:rsidR="00114540">
        <w:rPr>
          <w:rFonts w:ascii="Calibri" w:hAnsi="Calibri" w:cs="Calibri"/>
          <w:sz w:val="22"/>
          <w:szCs w:val="22"/>
        </w:rPr>
        <w:t xml:space="preserve">                              </w:t>
      </w:r>
      <w:r w:rsidRPr="00114540">
        <w:rPr>
          <w:rFonts w:ascii="Calibri" w:hAnsi="Calibri" w:cs="Calibri"/>
          <w:sz w:val="22"/>
          <w:szCs w:val="22"/>
        </w:rPr>
        <w:t xml:space="preserve">    </w:t>
      </w:r>
      <w:r w:rsidR="00BC0E1F" w:rsidRPr="00114540">
        <w:rPr>
          <w:rFonts w:ascii="Calibri" w:hAnsi="Calibri" w:cs="Calibri"/>
          <w:bCs/>
          <w:sz w:val="22"/>
          <w:szCs w:val="22"/>
        </w:rPr>
        <w:t>… pkt</w:t>
      </w:r>
      <w:r w:rsidR="009E12B4" w:rsidRPr="00114540">
        <w:rPr>
          <w:rFonts w:ascii="Calibri" w:hAnsi="Calibri" w:cs="Calibri"/>
          <w:b/>
          <w:sz w:val="22"/>
          <w:szCs w:val="22"/>
        </w:rPr>
        <w:tab/>
      </w:r>
    </w:p>
    <w:p w14:paraId="341EAD99" w14:textId="274BC100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Na podstawie przeprowadzonego procesu rekrutacji oraz przedstawionych dokumentów</w:t>
      </w:r>
      <w:r w:rsidR="00FC6ECE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>Komisja Rekrutacyjna w dniu ………………………..</w:t>
      </w:r>
    </w:p>
    <w:p w14:paraId="17F6A5D2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6C441798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kwalifikuje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nie kwalifikuje</w:t>
      </w:r>
    </w:p>
    <w:p w14:paraId="0B4A05CD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1CD4C63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Imię i nazwisko  ……………..………………………………………………………………..</w:t>
      </w:r>
    </w:p>
    <w:p w14:paraId="73490C28" w14:textId="65377233" w:rsidR="00F052C4" w:rsidRDefault="002821ED" w:rsidP="00F052C4">
      <w:pPr>
        <w:pStyle w:val="Stopka"/>
        <w:jc w:val="both"/>
        <w:rPr>
          <w:rFonts w:ascii="Calibri" w:hAnsi="Calibri" w:cs="Calibri"/>
          <w:bCs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do udziału w projekcie pt. </w:t>
      </w:r>
      <w:bookmarkStart w:id="3" w:name="_Hlk176938180"/>
      <w:r w:rsidR="005809ED">
        <w:rPr>
          <w:rFonts w:ascii="Calibri" w:hAnsi="Calibri" w:cs="Calibri"/>
          <w:b/>
          <w:sz w:val="22"/>
          <w:szCs w:val="22"/>
        </w:rPr>
        <w:t>„</w:t>
      </w:r>
      <w:r w:rsidR="007B1DC8" w:rsidRPr="007210E7">
        <w:rPr>
          <w:rFonts w:ascii="Calibri" w:hAnsi="Calibri" w:cs="Calibri"/>
          <w:b/>
          <w:bCs/>
          <w:sz w:val="22"/>
          <w:szCs w:val="22"/>
        </w:rPr>
        <w:t>Rozwój wiedzy i umiejętności uczniów w Szkołach Podstawowych w Gminie Górn</w:t>
      </w:r>
      <w:r w:rsidR="007B1DC8">
        <w:rPr>
          <w:rFonts w:ascii="Calibri" w:hAnsi="Calibri" w:cs="Calibri"/>
          <w:b/>
          <w:bCs/>
          <w:sz w:val="22"/>
          <w:szCs w:val="22"/>
        </w:rPr>
        <w:t>o</w:t>
      </w:r>
      <w:r w:rsidR="005809ED">
        <w:rPr>
          <w:rFonts w:ascii="Calibri" w:hAnsi="Calibri" w:cs="Calibri"/>
          <w:b/>
          <w:sz w:val="22"/>
          <w:szCs w:val="22"/>
        </w:rPr>
        <w:t>”</w:t>
      </w:r>
      <w:r w:rsidR="00F052C4">
        <w:rPr>
          <w:rFonts w:ascii="Calibri" w:hAnsi="Calibri" w:cs="Calibri"/>
          <w:b/>
          <w:sz w:val="22"/>
          <w:szCs w:val="22"/>
        </w:rPr>
        <w:t xml:space="preserve">, </w:t>
      </w:r>
      <w:r w:rsidR="00F052C4" w:rsidRPr="00486CB7">
        <w:rPr>
          <w:rFonts w:ascii="Calibri" w:hAnsi="Calibri" w:cs="Calibri"/>
          <w:bCs/>
          <w:sz w:val="22"/>
          <w:szCs w:val="22"/>
        </w:rPr>
        <w:t xml:space="preserve">w następujących </w:t>
      </w:r>
      <w:r w:rsidR="00F052C4">
        <w:rPr>
          <w:rFonts w:ascii="Calibri" w:hAnsi="Calibri" w:cs="Calibri"/>
          <w:bCs/>
          <w:sz w:val="22"/>
          <w:szCs w:val="22"/>
        </w:rPr>
        <w:t>szkoleniach/</w:t>
      </w:r>
      <w:r w:rsidR="00114540">
        <w:rPr>
          <w:rFonts w:ascii="Calibri" w:hAnsi="Calibri" w:cs="Calibri"/>
          <w:bCs/>
          <w:sz w:val="22"/>
          <w:szCs w:val="22"/>
        </w:rPr>
        <w:t>studiach podyplomowych</w:t>
      </w:r>
      <w:r w:rsidR="00F052C4">
        <w:rPr>
          <w:rFonts w:ascii="Calibri" w:hAnsi="Calibri" w:cs="Calibri"/>
          <w:bCs/>
          <w:sz w:val="22"/>
          <w:szCs w:val="22"/>
        </w:rPr>
        <w:t>:</w:t>
      </w:r>
    </w:p>
    <w:p w14:paraId="54643DE3" w14:textId="2B340DFB" w:rsidR="00F052C4" w:rsidRDefault="00F052C4" w:rsidP="00F052C4">
      <w:pPr>
        <w:pStyle w:val="Stopka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4540">
        <w:rPr>
          <w:rFonts w:ascii="Calibri" w:hAnsi="Calibri" w:cs="Calibri"/>
          <w:bCs/>
          <w:sz w:val="22"/>
          <w:szCs w:val="22"/>
        </w:rPr>
        <w:t>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</w:t>
      </w:r>
      <w:r w:rsidRPr="00274F4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BF82D4F" w14:textId="24A701E9" w:rsidR="00E978C5" w:rsidRDefault="00E978C5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</w:p>
    <w:bookmarkEnd w:id="3"/>
    <w:p w14:paraId="6AEF0424" w14:textId="77777777" w:rsidR="00E978C5" w:rsidRDefault="00E978C5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</w:p>
    <w:p w14:paraId="6E7ECE1D" w14:textId="77777777" w:rsidR="002821ED" w:rsidRDefault="002821ED" w:rsidP="00E978C5">
      <w:pPr>
        <w:pStyle w:val="Stopka"/>
        <w:jc w:val="both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Podpisy członków Komisji Rekrutacyjnej:</w:t>
      </w:r>
    </w:p>
    <w:p w14:paraId="11B62440" w14:textId="77777777" w:rsidR="002821ED" w:rsidRPr="008F1DBC" w:rsidRDefault="002821ED" w:rsidP="00B70E39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13996C84" w14:textId="0B7AC031" w:rsidR="002821ED" w:rsidRPr="008F1DBC" w:rsidRDefault="002821ED" w:rsidP="005A0FE6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  <w:sz w:val="22"/>
          <w:szCs w:val="22"/>
        </w:rPr>
        <w:t>1</w:t>
      </w:r>
      <w:r w:rsidR="00B33474">
        <w:rPr>
          <w:rFonts w:ascii="Calibri" w:hAnsi="Calibri" w:cs="Calibri"/>
          <w:sz w:val="22"/>
          <w:szCs w:val="22"/>
        </w:rPr>
        <w:t>.</w:t>
      </w:r>
      <w:r w:rsidRPr="008F1DBC">
        <w:rPr>
          <w:rFonts w:ascii="Calibri" w:hAnsi="Calibri" w:cs="Calibri"/>
          <w:sz w:val="22"/>
          <w:szCs w:val="22"/>
        </w:rPr>
        <w:t xml:space="preserve"> Przewodniczący Komisji                           2. Członek Komisji  </w:t>
      </w:r>
      <w:r w:rsidRPr="006A5F15">
        <w:rPr>
          <w:rFonts w:ascii="Calibri" w:hAnsi="Calibri" w:cs="Calibri"/>
          <w:sz w:val="22"/>
          <w:szCs w:val="22"/>
        </w:rPr>
        <w:t>1                            3. Członek Komisji 2</w:t>
      </w:r>
    </w:p>
    <w:p w14:paraId="7FE4BF71" w14:textId="77777777" w:rsidR="002821ED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D852651" w14:textId="5F74C61D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</w:rPr>
        <w:t xml:space="preserve">…………………………………                  </w:t>
      </w:r>
      <w:r>
        <w:rPr>
          <w:rFonts w:ascii="Calibri" w:hAnsi="Calibri" w:cs="Calibri"/>
        </w:rPr>
        <w:t xml:space="preserve">         </w:t>
      </w:r>
      <w:r w:rsidRPr="008F1DBC">
        <w:rPr>
          <w:rFonts w:ascii="Calibri" w:hAnsi="Calibri" w:cs="Calibri"/>
        </w:rPr>
        <w:t xml:space="preserve">………………………………                     ………………………………….                                           </w:t>
      </w:r>
    </w:p>
    <w:sectPr w:rsidR="002821ED" w:rsidRPr="008F1DBC" w:rsidSect="00FC6ECE">
      <w:pgSz w:w="11906" w:h="16838"/>
      <w:pgMar w:top="340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CAC17" w14:textId="77777777" w:rsidR="0014780E" w:rsidRDefault="0014780E" w:rsidP="00AC1C3B">
      <w:r>
        <w:separator/>
      </w:r>
    </w:p>
  </w:endnote>
  <w:endnote w:type="continuationSeparator" w:id="0">
    <w:p w14:paraId="57C50C78" w14:textId="77777777" w:rsidR="0014780E" w:rsidRDefault="0014780E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2300" w14:textId="77777777" w:rsidR="0014780E" w:rsidRDefault="0014780E" w:rsidP="00AC1C3B">
      <w:r>
        <w:separator/>
      </w:r>
    </w:p>
  </w:footnote>
  <w:footnote w:type="continuationSeparator" w:id="0">
    <w:p w14:paraId="0A04349C" w14:textId="77777777" w:rsidR="0014780E" w:rsidRDefault="0014780E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AA2"/>
    <w:multiLevelType w:val="hybridMultilevel"/>
    <w:tmpl w:val="2E04C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672"/>
    <w:multiLevelType w:val="hybridMultilevel"/>
    <w:tmpl w:val="B074C930"/>
    <w:lvl w:ilvl="0" w:tplc="D3AE39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3A546790"/>
    <w:multiLevelType w:val="hybridMultilevel"/>
    <w:tmpl w:val="07582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6A76"/>
    <w:multiLevelType w:val="hybridMultilevel"/>
    <w:tmpl w:val="D7AEC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F3A5A"/>
    <w:multiLevelType w:val="hybridMultilevel"/>
    <w:tmpl w:val="FA0EB788"/>
    <w:lvl w:ilvl="0" w:tplc="803C24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76E22"/>
    <w:multiLevelType w:val="multilevel"/>
    <w:tmpl w:val="D7D8209A"/>
    <w:lvl w:ilvl="0">
      <w:start w:val="1"/>
      <w:numFmt w:val="lowerLetter"/>
      <w:suff w:val="nothing"/>
      <w:lvlText w:val="%1)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7" w15:restartNumberingAfterBreak="0">
    <w:nsid w:val="5EB215E0"/>
    <w:multiLevelType w:val="hybridMultilevel"/>
    <w:tmpl w:val="6AD6042A"/>
    <w:lvl w:ilvl="0" w:tplc="C8FC09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157C52"/>
    <w:multiLevelType w:val="hybridMultilevel"/>
    <w:tmpl w:val="5226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83EB8"/>
    <w:multiLevelType w:val="hybridMultilevel"/>
    <w:tmpl w:val="5C0A5B08"/>
    <w:lvl w:ilvl="0" w:tplc="C4E2B63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61918"/>
    <w:multiLevelType w:val="hybridMultilevel"/>
    <w:tmpl w:val="075824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B"/>
    <w:rsid w:val="000053CC"/>
    <w:rsid w:val="00006F01"/>
    <w:rsid w:val="0001024C"/>
    <w:rsid w:val="00015640"/>
    <w:rsid w:val="00015667"/>
    <w:rsid w:val="00016EA3"/>
    <w:rsid w:val="00036531"/>
    <w:rsid w:val="00046FD6"/>
    <w:rsid w:val="00060094"/>
    <w:rsid w:val="0007324B"/>
    <w:rsid w:val="00075918"/>
    <w:rsid w:val="000843B8"/>
    <w:rsid w:val="0009368D"/>
    <w:rsid w:val="000960D9"/>
    <w:rsid w:val="000A749B"/>
    <w:rsid w:val="000B0420"/>
    <w:rsid w:val="000B1FB1"/>
    <w:rsid w:val="000E44A8"/>
    <w:rsid w:val="000F006F"/>
    <w:rsid w:val="000F1F04"/>
    <w:rsid w:val="000F7605"/>
    <w:rsid w:val="0010147C"/>
    <w:rsid w:val="00105120"/>
    <w:rsid w:val="00114540"/>
    <w:rsid w:val="00114FC8"/>
    <w:rsid w:val="00122E98"/>
    <w:rsid w:val="00130D1E"/>
    <w:rsid w:val="00132C5C"/>
    <w:rsid w:val="0014780E"/>
    <w:rsid w:val="00164E7C"/>
    <w:rsid w:val="001826EF"/>
    <w:rsid w:val="00186C46"/>
    <w:rsid w:val="00191A5C"/>
    <w:rsid w:val="00192679"/>
    <w:rsid w:val="001A18F5"/>
    <w:rsid w:val="001B0470"/>
    <w:rsid w:val="001C2EDE"/>
    <w:rsid w:val="001C455F"/>
    <w:rsid w:val="001C612B"/>
    <w:rsid w:val="001E56B1"/>
    <w:rsid w:val="001E6A41"/>
    <w:rsid w:val="001F355C"/>
    <w:rsid w:val="001F4494"/>
    <w:rsid w:val="00200BF8"/>
    <w:rsid w:val="00222FB5"/>
    <w:rsid w:val="00233816"/>
    <w:rsid w:val="00240F4A"/>
    <w:rsid w:val="00247815"/>
    <w:rsid w:val="0025373A"/>
    <w:rsid w:val="00254BB8"/>
    <w:rsid w:val="00262700"/>
    <w:rsid w:val="0027361B"/>
    <w:rsid w:val="00276A71"/>
    <w:rsid w:val="002821ED"/>
    <w:rsid w:val="00287854"/>
    <w:rsid w:val="002959E4"/>
    <w:rsid w:val="002A11E2"/>
    <w:rsid w:val="002B0B1D"/>
    <w:rsid w:val="002B10CE"/>
    <w:rsid w:val="002C7573"/>
    <w:rsid w:val="002E454C"/>
    <w:rsid w:val="0031415C"/>
    <w:rsid w:val="0033031F"/>
    <w:rsid w:val="003672B0"/>
    <w:rsid w:val="0037205E"/>
    <w:rsid w:val="003826F7"/>
    <w:rsid w:val="00383C30"/>
    <w:rsid w:val="003905AD"/>
    <w:rsid w:val="003B2045"/>
    <w:rsid w:val="003B31D2"/>
    <w:rsid w:val="003E6212"/>
    <w:rsid w:val="003F6278"/>
    <w:rsid w:val="004022D6"/>
    <w:rsid w:val="004378A6"/>
    <w:rsid w:val="004478F3"/>
    <w:rsid w:val="004548A8"/>
    <w:rsid w:val="0045768D"/>
    <w:rsid w:val="00463C5E"/>
    <w:rsid w:val="00470B5F"/>
    <w:rsid w:val="0048216E"/>
    <w:rsid w:val="00495AB9"/>
    <w:rsid w:val="004A4402"/>
    <w:rsid w:val="004B3739"/>
    <w:rsid w:val="004B4D20"/>
    <w:rsid w:val="004C38B4"/>
    <w:rsid w:val="004D0574"/>
    <w:rsid w:val="004D184E"/>
    <w:rsid w:val="004D1D66"/>
    <w:rsid w:val="004F572E"/>
    <w:rsid w:val="004F581B"/>
    <w:rsid w:val="005050C2"/>
    <w:rsid w:val="00506782"/>
    <w:rsid w:val="005302F6"/>
    <w:rsid w:val="00534080"/>
    <w:rsid w:val="00547861"/>
    <w:rsid w:val="00547AFB"/>
    <w:rsid w:val="005536F6"/>
    <w:rsid w:val="00557A31"/>
    <w:rsid w:val="00571931"/>
    <w:rsid w:val="0057255B"/>
    <w:rsid w:val="00576C89"/>
    <w:rsid w:val="005800F4"/>
    <w:rsid w:val="005809ED"/>
    <w:rsid w:val="00593EE6"/>
    <w:rsid w:val="005A0FE6"/>
    <w:rsid w:val="005B13D6"/>
    <w:rsid w:val="005B5B85"/>
    <w:rsid w:val="005C5AA6"/>
    <w:rsid w:val="00601260"/>
    <w:rsid w:val="00603DF3"/>
    <w:rsid w:val="00620AEA"/>
    <w:rsid w:val="00623D6F"/>
    <w:rsid w:val="0062512E"/>
    <w:rsid w:val="006344BD"/>
    <w:rsid w:val="0064375B"/>
    <w:rsid w:val="00672BFE"/>
    <w:rsid w:val="00681E5A"/>
    <w:rsid w:val="00683F4B"/>
    <w:rsid w:val="00687B4B"/>
    <w:rsid w:val="006A2380"/>
    <w:rsid w:val="006A5F15"/>
    <w:rsid w:val="006B1293"/>
    <w:rsid w:val="006B3F17"/>
    <w:rsid w:val="006C7B1C"/>
    <w:rsid w:val="006E22BA"/>
    <w:rsid w:val="007010AB"/>
    <w:rsid w:val="00705D2D"/>
    <w:rsid w:val="007119CF"/>
    <w:rsid w:val="00712EDB"/>
    <w:rsid w:val="00720A07"/>
    <w:rsid w:val="007210E7"/>
    <w:rsid w:val="007231D5"/>
    <w:rsid w:val="007335ED"/>
    <w:rsid w:val="00760317"/>
    <w:rsid w:val="00761B55"/>
    <w:rsid w:val="00766D89"/>
    <w:rsid w:val="007777EE"/>
    <w:rsid w:val="00777C47"/>
    <w:rsid w:val="00781CD6"/>
    <w:rsid w:val="007A60B2"/>
    <w:rsid w:val="007B1DC8"/>
    <w:rsid w:val="007B4AB4"/>
    <w:rsid w:val="007D5B4B"/>
    <w:rsid w:val="007E0A08"/>
    <w:rsid w:val="007F5415"/>
    <w:rsid w:val="008111DA"/>
    <w:rsid w:val="00816085"/>
    <w:rsid w:val="00823DEA"/>
    <w:rsid w:val="008263F1"/>
    <w:rsid w:val="00840CA9"/>
    <w:rsid w:val="008779D8"/>
    <w:rsid w:val="00890840"/>
    <w:rsid w:val="00897BE1"/>
    <w:rsid w:val="008A5B86"/>
    <w:rsid w:val="008A5F17"/>
    <w:rsid w:val="008B3498"/>
    <w:rsid w:val="008B6651"/>
    <w:rsid w:val="008C0FF8"/>
    <w:rsid w:val="008C15E0"/>
    <w:rsid w:val="008C1844"/>
    <w:rsid w:val="008C4B82"/>
    <w:rsid w:val="008E471F"/>
    <w:rsid w:val="008E734E"/>
    <w:rsid w:val="008F1B3F"/>
    <w:rsid w:val="008F1DBC"/>
    <w:rsid w:val="008F2F60"/>
    <w:rsid w:val="008F7F3B"/>
    <w:rsid w:val="00900E5E"/>
    <w:rsid w:val="00910C14"/>
    <w:rsid w:val="00915B67"/>
    <w:rsid w:val="00917868"/>
    <w:rsid w:val="00924BC5"/>
    <w:rsid w:val="00927064"/>
    <w:rsid w:val="00933077"/>
    <w:rsid w:val="00933585"/>
    <w:rsid w:val="009364A3"/>
    <w:rsid w:val="00951516"/>
    <w:rsid w:val="009542B0"/>
    <w:rsid w:val="00983492"/>
    <w:rsid w:val="009867E7"/>
    <w:rsid w:val="00987145"/>
    <w:rsid w:val="00992786"/>
    <w:rsid w:val="009A01F3"/>
    <w:rsid w:val="009B532C"/>
    <w:rsid w:val="009D1234"/>
    <w:rsid w:val="009E12B4"/>
    <w:rsid w:val="009E5894"/>
    <w:rsid w:val="00A04768"/>
    <w:rsid w:val="00A122DE"/>
    <w:rsid w:val="00A150CC"/>
    <w:rsid w:val="00A20750"/>
    <w:rsid w:val="00A3249C"/>
    <w:rsid w:val="00A37C5C"/>
    <w:rsid w:val="00A44B63"/>
    <w:rsid w:val="00A458F5"/>
    <w:rsid w:val="00A5198B"/>
    <w:rsid w:val="00A529EC"/>
    <w:rsid w:val="00A61486"/>
    <w:rsid w:val="00A7617B"/>
    <w:rsid w:val="00A82B36"/>
    <w:rsid w:val="00A84327"/>
    <w:rsid w:val="00A84EC2"/>
    <w:rsid w:val="00AB4BAF"/>
    <w:rsid w:val="00AC1C3B"/>
    <w:rsid w:val="00AC2B4E"/>
    <w:rsid w:val="00AD0226"/>
    <w:rsid w:val="00B024AD"/>
    <w:rsid w:val="00B11950"/>
    <w:rsid w:val="00B20AF7"/>
    <w:rsid w:val="00B21B35"/>
    <w:rsid w:val="00B33474"/>
    <w:rsid w:val="00B34166"/>
    <w:rsid w:val="00B46C4A"/>
    <w:rsid w:val="00B66A41"/>
    <w:rsid w:val="00B70E39"/>
    <w:rsid w:val="00B80A20"/>
    <w:rsid w:val="00B83DD5"/>
    <w:rsid w:val="00B8638D"/>
    <w:rsid w:val="00BB70BC"/>
    <w:rsid w:val="00BC0E1F"/>
    <w:rsid w:val="00BC59C3"/>
    <w:rsid w:val="00BE75D3"/>
    <w:rsid w:val="00BF2469"/>
    <w:rsid w:val="00C05C60"/>
    <w:rsid w:val="00C14057"/>
    <w:rsid w:val="00C213B1"/>
    <w:rsid w:val="00C24BFA"/>
    <w:rsid w:val="00C577E9"/>
    <w:rsid w:val="00C6343A"/>
    <w:rsid w:val="00C640B2"/>
    <w:rsid w:val="00C76DBF"/>
    <w:rsid w:val="00C96178"/>
    <w:rsid w:val="00CA0F46"/>
    <w:rsid w:val="00CA47E0"/>
    <w:rsid w:val="00CA4813"/>
    <w:rsid w:val="00CB7901"/>
    <w:rsid w:val="00CC485E"/>
    <w:rsid w:val="00CC67BE"/>
    <w:rsid w:val="00CD1F83"/>
    <w:rsid w:val="00CD397B"/>
    <w:rsid w:val="00CF3632"/>
    <w:rsid w:val="00D00777"/>
    <w:rsid w:val="00D21B74"/>
    <w:rsid w:val="00D24987"/>
    <w:rsid w:val="00D24FB7"/>
    <w:rsid w:val="00D357FA"/>
    <w:rsid w:val="00D42B90"/>
    <w:rsid w:val="00D47775"/>
    <w:rsid w:val="00D512D4"/>
    <w:rsid w:val="00D55D87"/>
    <w:rsid w:val="00D6384B"/>
    <w:rsid w:val="00D70260"/>
    <w:rsid w:val="00D7417D"/>
    <w:rsid w:val="00D753F4"/>
    <w:rsid w:val="00D95503"/>
    <w:rsid w:val="00DD02DC"/>
    <w:rsid w:val="00DE1971"/>
    <w:rsid w:val="00E03F04"/>
    <w:rsid w:val="00E04DA7"/>
    <w:rsid w:val="00E10D66"/>
    <w:rsid w:val="00E37613"/>
    <w:rsid w:val="00E57E22"/>
    <w:rsid w:val="00E72FBD"/>
    <w:rsid w:val="00E77B11"/>
    <w:rsid w:val="00E81021"/>
    <w:rsid w:val="00E978C5"/>
    <w:rsid w:val="00EA048A"/>
    <w:rsid w:val="00EA44B0"/>
    <w:rsid w:val="00F052B1"/>
    <w:rsid w:val="00F052C4"/>
    <w:rsid w:val="00F104F8"/>
    <w:rsid w:val="00F16A0A"/>
    <w:rsid w:val="00F1726E"/>
    <w:rsid w:val="00F245DE"/>
    <w:rsid w:val="00F24835"/>
    <w:rsid w:val="00F27223"/>
    <w:rsid w:val="00F3633C"/>
    <w:rsid w:val="00F36CA5"/>
    <w:rsid w:val="00F43DEA"/>
    <w:rsid w:val="00F4511C"/>
    <w:rsid w:val="00F4769D"/>
    <w:rsid w:val="00F52B3B"/>
    <w:rsid w:val="00F640E1"/>
    <w:rsid w:val="00F657E7"/>
    <w:rsid w:val="00F90A88"/>
    <w:rsid w:val="00F91A0F"/>
    <w:rsid w:val="00F91C1B"/>
    <w:rsid w:val="00FA01EA"/>
    <w:rsid w:val="00FB1BC0"/>
    <w:rsid w:val="00FB4DEE"/>
    <w:rsid w:val="00FC6ECE"/>
    <w:rsid w:val="00FD6D16"/>
    <w:rsid w:val="00FE5371"/>
    <w:rsid w:val="00FF0F7E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C3E60"/>
  <w15:docId w15:val="{D6411D16-D34D-4D46-9B97-187E599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026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F43DEA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3B20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B2045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2045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31D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B31D2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31D2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3B31D2"/>
    <w:rPr>
      <w:rFonts w:ascii="Arial" w:hAnsi="Arial" w:cs="Times New Roman"/>
      <w:b/>
      <w:sz w:val="20"/>
      <w:lang w:eastAsia="pl-PL"/>
    </w:rPr>
  </w:style>
  <w:style w:type="character" w:customStyle="1" w:styleId="FontStyle38">
    <w:name w:val="Font Style38"/>
    <w:uiPriority w:val="99"/>
    <w:rsid w:val="003B31D2"/>
    <w:rPr>
      <w:rFonts w:ascii="Calibri" w:hAnsi="Calibri"/>
      <w:sz w:val="22"/>
    </w:rPr>
  </w:style>
  <w:style w:type="paragraph" w:styleId="Akapitzlist">
    <w:name w:val="List Paragraph"/>
    <w:basedOn w:val="Normalny"/>
    <w:uiPriority w:val="99"/>
    <w:qFormat/>
    <w:rsid w:val="00075918"/>
    <w:pPr>
      <w:ind w:left="720"/>
      <w:contextualSpacing/>
    </w:pPr>
  </w:style>
  <w:style w:type="character" w:customStyle="1" w:styleId="lrzxr">
    <w:name w:val="lrzxr"/>
    <w:uiPriority w:val="99"/>
    <w:rsid w:val="00075918"/>
  </w:style>
  <w:style w:type="paragraph" w:customStyle="1" w:styleId="ListParagraph1">
    <w:name w:val="List Paragraph1"/>
    <w:basedOn w:val="Normalny"/>
    <w:uiPriority w:val="99"/>
    <w:rsid w:val="00A84EC2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B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7901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5AB9"/>
    <w:pPr>
      <w:spacing w:before="100" w:beforeAutospacing="1" w:after="100" w:afterAutospacing="1"/>
    </w:pPr>
    <w:rPr>
      <w:rFonts w:eastAsia="Times New Roman"/>
    </w:rPr>
  </w:style>
  <w:style w:type="table" w:styleId="Tabela-Siatka">
    <w:name w:val="Table Grid"/>
    <w:basedOn w:val="Standardowy"/>
    <w:uiPriority w:val="39"/>
    <w:locked/>
    <w:rsid w:val="00F0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A47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22D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264E-F25F-4303-B29A-AAB3D1B9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agnieszka_golabek</cp:lastModifiedBy>
  <cp:revision>4</cp:revision>
  <cp:lastPrinted>2025-02-20T12:09:00Z</cp:lastPrinted>
  <dcterms:created xsi:type="dcterms:W3CDTF">2025-02-17T11:41:00Z</dcterms:created>
  <dcterms:modified xsi:type="dcterms:W3CDTF">2025-02-20T12:23:00Z</dcterms:modified>
</cp:coreProperties>
</file>